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7CDD" w14:textId="77777777" w:rsidR="004D1616" w:rsidRDefault="00136041">
      <w:r>
        <w:rPr>
          <w:noProof/>
        </w:rPr>
        <w:drawing>
          <wp:inline distT="0" distB="0" distL="0" distR="0" wp14:anchorId="5D87B0D6" wp14:editId="18C0CC90">
            <wp:extent cx="2575560" cy="763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763214"/>
                    </a:xfrm>
                    <a:prstGeom prst="rect">
                      <a:avLst/>
                    </a:prstGeom>
                  </pic:spPr>
                </pic:pic>
              </a:graphicData>
            </a:graphic>
          </wp:inline>
        </w:drawing>
      </w:r>
    </w:p>
    <w:p w14:paraId="3B90E524" w14:textId="77777777" w:rsidR="00136041" w:rsidRDefault="002774FD" w:rsidP="00136041">
      <w:pPr>
        <w:spacing w:after="0"/>
        <w:rPr>
          <w:b/>
          <w:i/>
        </w:rPr>
      </w:pPr>
      <w:r w:rsidRPr="006205AB">
        <w:rPr>
          <w:b/>
          <w:sz w:val="28"/>
          <w:szCs w:val="28"/>
        </w:rPr>
        <w:t>Director Change Submission Form</w:t>
      </w:r>
      <w:r w:rsidR="00F336A3" w:rsidRPr="00F336A3">
        <w:rPr>
          <w:sz w:val="28"/>
          <w:szCs w:val="28"/>
        </w:rPr>
        <w:t xml:space="preserve"> </w:t>
      </w:r>
      <w:r w:rsidR="00F336A3" w:rsidRPr="005449FA">
        <w:rPr>
          <w:b/>
          <w:i/>
        </w:rPr>
        <w:t>(required</w:t>
      </w:r>
      <w:r w:rsidRPr="005449FA">
        <w:rPr>
          <w:b/>
          <w:i/>
        </w:rPr>
        <w:t xml:space="preserve"> </w:t>
      </w:r>
      <w:r w:rsidR="00136041" w:rsidRPr="005449FA">
        <w:rPr>
          <w:b/>
          <w:i/>
        </w:rPr>
        <w:t>for Currently Awarded Programs Only</w:t>
      </w:r>
      <w:r w:rsidR="00F336A3" w:rsidRPr="005449FA">
        <w:rPr>
          <w:b/>
          <w:i/>
        </w:rPr>
        <w:t>)</w:t>
      </w:r>
    </w:p>
    <w:p w14:paraId="40B376C6" w14:textId="77777777" w:rsidR="002E60A3" w:rsidRPr="00F336A3" w:rsidRDefault="002E60A3" w:rsidP="00136041">
      <w:pPr>
        <w:spacing w:after="0"/>
      </w:pPr>
      <w:r w:rsidRPr="002E60A3">
        <w:rPr>
          <w:b/>
          <w:i/>
          <w:color w:val="FF0000"/>
        </w:rPr>
        <w:t>To be completed by New Director</w:t>
      </w:r>
    </w:p>
    <w:tbl>
      <w:tblPr>
        <w:tblW w:w="10260" w:type="dxa"/>
        <w:tblInd w:w="18" w:type="dxa"/>
        <w:tblLayout w:type="fixed"/>
        <w:tblLook w:val="0000" w:firstRow="0" w:lastRow="0" w:firstColumn="0" w:lastColumn="0" w:noHBand="0" w:noVBand="0"/>
      </w:tblPr>
      <w:tblGrid>
        <w:gridCol w:w="7"/>
        <w:gridCol w:w="4313"/>
        <w:gridCol w:w="7"/>
        <w:gridCol w:w="263"/>
        <w:gridCol w:w="2034"/>
        <w:gridCol w:w="1116"/>
        <w:gridCol w:w="2520"/>
      </w:tblGrid>
      <w:tr w:rsidR="00136041" w:rsidRPr="00F336A3" w14:paraId="1DD93452" w14:textId="77777777"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14:paraId="3FE0603F" w14:textId="77777777" w:rsidR="00136041" w:rsidRPr="00F336A3" w:rsidRDefault="00136041" w:rsidP="000F10A9">
            <w:pPr>
              <w:spacing w:after="40"/>
            </w:pPr>
            <w:r w:rsidRPr="00F336A3">
              <w:rPr>
                <w:sz w:val="24"/>
                <w:szCs w:val="24"/>
              </w:rPr>
              <w:t>Program Name</w:t>
            </w:r>
            <w:r w:rsidR="000F10A9" w:rsidRPr="00F336A3">
              <w:rPr>
                <w:sz w:val="24"/>
                <w:szCs w:val="24"/>
              </w:rPr>
              <w:t xml:space="preserve"> </w:t>
            </w:r>
            <w:r w:rsidR="000F10A9" w:rsidRPr="00F336A3">
              <w:t>(include corporate center # if Applicable)</w:t>
            </w:r>
            <w:r w:rsidRPr="00F336A3">
              <w:rPr>
                <w:sz w:val="24"/>
                <w:szCs w:val="24"/>
              </w:rPr>
              <w:t xml:space="preserve">: </w:t>
            </w:r>
            <w:r w:rsidRPr="00F336A3">
              <w:rPr>
                <w:sz w:val="24"/>
                <w:szCs w:val="24"/>
              </w:rPr>
              <w:fldChar w:fldCharType="begin" w:fldLock="1">
                <w:ffData>
                  <w:name w:val="Text118"/>
                  <w:enabled/>
                  <w:calcOnExit w:val="0"/>
                  <w:textInput/>
                </w:ffData>
              </w:fldChar>
            </w:r>
            <w:bookmarkStart w:id="0" w:name="Text118"/>
            <w:r w:rsidRPr="00F336A3">
              <w:rPr>
                <w:sz w:val="24"/>
                <w:szCs w:val="24"/>
              </w:rPr>
              <w:instrText xml:space="preserve"> FORMTEXT </w:instrText>
            </w:r>
            <w:r w:rsidRPr="00F336A3">
              <w:rPr>
                <w:sz w:val="24"/>
                <w:szCs w:val="24"/>
              </w:rPr>
            </w:r>
            <w:r w:rsidRPr="00F336A3">
              <w:rPr>
                <w:sz w:val="24"/>
                <w:szCs w:val="24"/>
              </w:rPr>
              <w:fldChar w:fldCharType="separate"/>
            </w:r>
            <w:r w:rsidRPr="00F336A3">
              <w:rPr>
                <w:sz w:val="24"/>
                <w:szCs w:val="24"/>
              </w:rPr>
              <w:t> </w:t>
            </w:r>
            <w:r w:rsidRPr="00F336A3">
              <w:rPr>
                <w:sz w:val="24"/>
                <w:szCs w:val="24"/>
              </w:rPr>
              <w:t> </w:t>
            </w:r>
            <w:r w:rsidRPr="00F336A3">
              <w:rPr>
                <w:sz w:val="24"/>
                <w:szCs w:val="24"/>
              </w:rPr>
              <w:t> </w:t>
            </w:r>
            <w:r w:rsidRPr="00F336A3">
              <w:rPr>
                <w:sz w:val="24"/>
                <w:szCs w:val="24"/>
              </w:rPr>
              <w:t> </w:t>
            </w:r>
            <w:r w:rsidRPr="00F336A3">
              <w:rPr>
                <w:sz w:val="24"/>
                <w:szCs w:val="24"/>
              </w:rPr>
              <w:t> </w:t>
            </w:r>
            <w:r w:rsidRPr="00F336A3">
              <w:rPr>
                <w:sz w:val="24"/>
                <w:szCs w:val="24"/>
              </w:rPr>
              <w:fldChar w:fldCharType="end"/>
            </w:r>
            <w:bookmarkEnd w:id="0"/>
          </w:p>
        </w:tc>
      </w:tr>
      <w:tr w:rsidR="00136041" w:rsidRPr="00F336A3" w14:paraId="3FDD5CEB" w14:textId="77777777"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14:paraId="30B8E2B1" w14:textId="77777777" w:rsidR="00136041" w:rsidRPr="00F336A3" w:rsidRDefault="00136041" w:rsidP="00136041">
            <w:pPr>
              <w:spacing w:after="40"/>
            </w:pPr>
            <w:r w:rsidRPr="00F336A3">
              <w:t xml:space="preserve">Address: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7DC1682D" w14:textId="77777777" w:rsidTr="000F10A9">
        <w:trPr>
          <w:trHeight w:val="461"/>
        </w:trPr>
        <w:tc>
          <w:tcPr>
            <w:tcW w:w="4320" w:type="dxa"/>
            <w:gridSpan w:val="2"/>
            <w:tcBorders>
              <w:top w:val="single" w:sz="4" w:space="0" w:color="000000"/>
              <w:left w:val="single" w:sz="4" w:space="0" w:color="000000"/>
              <w:bottom w:val="single" w:sz="4" w:space="0" w:color="000000"/>
            </w:tcBorders>
            <w:vAlign w:val="center"/>
          </w:tcPr>
          <w:p w14:paraId="2A427B30" w14:textId="77777777" w:rsidR="00136041" w:rsidRPr="00F336A3" w:rsidRDefault="00136041" w:rsidP="00136041">
            <w:pPr>
              <w:spacing w:after="40"/>
            </w:pPr>
            <w:r w:rsidRPr="00F336A3">
              <w:t xml:space="preserve">City: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2304" w:type="dxa"/>
            <w:gridSpan w:val="3"/>
            <w:tcBorders>
              <w:top w:val="single" w:sz="4" w:space="0" w:color="000000"/>
              <w:left w:val="single" w:sz="4" w:space="0" w:color="000000"/>
              <w:bottom w:val="single" w:sz="4" w:space="0" w:color="000000"/>
            </w:tcBorders>
            <w:vAlign w:val="center"/>
          </w:tcPr>
          <w:p w14:paraId="537CB5C8" w14:textId="77777777" w:rsidR="00136041" w:rsidRPr="00F336A3" w:rsidRDefault="00136041" w:rsidP="00136041">
            <w:pPr>
              <w:spacing w:after="40"/>
              <w:rPr>
                <w:bCs/>
              </w:rPr>
            </w:pPr>
            <w:r w:rsidRPr="00F336A3">
              <w:rPr>
                <w:bCs/>
              </w:rPr>
              <w:t>State:</w:t>
            </w:r>
            <w:r w:rsidRPr="00F336A3">
              <w:t xml:space="preserve"> </w:t>
            </w:r>
            <w:bookmarkStart w:id="1" w:name="Text103"/>
            <w:r w:rsidRPr="00F336A3">
              <w:fldChar w:fldCharType="begin">
                <w:ffData>
                  <w:name w:val="Text103"/>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1"/>
          </w:p>
        </w:tc>
        <w:tc>
          <w:tcPr>
            <w:tcW w:w="3636" w:type="dxa"/>
            <w:gridSpan w:val="2"/>
            <w:tcBorders>
              <w:top w:val="single" w:sz="4" w:space="0" w:color="000000"/>
              <w:left w:val="single" w:sz="4" w:space="0" w:color="000000"/>
              <w:bottom w:val="single" w:sz="4" w:space="0" w:color="000000"/>
              <w:right w:val="single" w:sz="4" w:space="0" w:color="000000"/>
            </w:tcBorders>
            <w:vAlign w:val="center"/>
          </w:tcPr>
          <w:p w14:paraId="72568F39" w14:textId="77777777" w:rsidR="00136041" w:rsidRPr="00F336A3" w:rsidRDefault="00136041" w:rsidP="00136041">
            <w:pPr>
              <w:spacing w:after="40"/>
              <w:rPr>
                <w:bCs/>
              </w:rPr>
            </w:pPr>
            <w:r w:rsidRPr="00F336A3">
              <w:rPr>
                <w:bCs/>
              </w:rPr>
              <w:t xml:space="preserve">Zip: </w:t>
            </w:r>
            <w:bookmarkStart w:id="2" w:name="Text102"/>
            <w:r w:rsidRPr="00F336A3">
              <w:fldChar w:fldCharType="begin">
                <w:ffData>
                  <w:name w:val="Text10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2"/>
          </w:p>
        </w:tc>
      </w:tr>
      <w:tr w:rsidR="00136041" w:rsidRPr="00F336A3" w14:paraId="5A34282F" w14:textId="77777777" w:rsidTr="000F10A9">
        <w:trPr>
          <w:trHeight w:val="461"/>
        </w:trPr>
        <w:tc>
          <w:tcPr>
            <w:tcW w:w="4320" w:type="dxa"/>
            <w:gridSpan w:val="2"/>
            <w:tcBorders>
              <w:top w:val="single" w:sz="4" w:space="0" w:color="000000"/>
              <w:left w:val="single" w:sz="4" w:space="0" w:color="000000"/>
              <w:bottom w:val="single" w:sz="4" w:space="0" w:color="000000"/>
            </w:tcBorders>
            <w:vAlign w:val="center"/>
          </w:tcPr>
          <w:p w14:paraId="7FC68AE4" w14:textId="77777777" w:rsidR="00136041" w:rsidRPr="00F336A3" w:rsidRDefault="00136041" w:rsidP="00136041">
            <w:pPr>
              <w:spacing w:after="40"/>
            </w:pPr>
            <w:r w:rsidRPr="00F336A3">
              <w:t xml:space="preserve">Phone: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14:paraId="7ECB5977" w14:textId="77777777" w:rsidR="00136041" w:rsidRPr="00F336A3" w:rsidRDefault="00136041" w:rsidP="00136041">
            <w:pPr>
              <w:spacing w:after="40"/>
            </w:pPr>
            <w:r w:rsidRPr="00F336A3">
              <w:rPr>
                <w:bCs/>
              </w:rPr>
              <w:t>E</w:t>
            </w:r>
            <w:r w:rsidR="0062089E">
              <w:rPr>
                <w:bCs/>
              </w:rPr>
              <w:t>-</w:t>
            </w:r>
            <w:r w:rsidRPr="00F336A3">
              <w:rPr>
                <w:bCs/>
              </w:rPr>
              <w:t xml:space="preserve">mail: </w:t>
            </w:r>
            <w:bookmarkStart w:id="3" w:name="Text104"/>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3"/>
          </w:p>
        </w:tc>
      </w:tr>
      <w:tr w:rsidR="00136041" w:rsidRPr="00F336A3" w14:paraId="132ACB94" w14:textId="77777777" w:rsidTr="000F10A9">
        <w:trPr>
          <w:trHeight w:val="461"/>
        </w:trPr>
        <w:tc>
          <w:tcPr>
            <w:tcW w:w="4320" w:type="dxa"/>
            <w:gridSpan w:val="2"/>
            <w:tcBorders>
              <w:top w:val="single" w:sz="4" w:space="0" w:color="000000"/>
              <w:left w:val="single" w:sz="4" w:space="0" w:color="000000"/>
              <w:bottom w:val="single" w:sz="4" w:space="0" w:color="000000"/>
            </w:tcBorders>
            <w:vAlign w:val="center"/>
          </w:tcPr>
          <w:p w14:paraId="1DF679F4" w14:textId="77777777" w:rsidR="00136041" w:rsidRPr="00F336A3" w:rsidRDefault="00136041" w:rsidP="00136041">
            <w:pPr>
              <w:spacing w:after="40"/>
            </w:pPr>
            <w:r w:rsidRPr="00F336A3">
              <w:t xml:space="preserve">Award expires (full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14:paraId="13B1482E" w14:textId="77777777" w:rsidR="00136041" w:rsidRPr="00F336A3" w:rsidRDefault="00136041" w:rsidP="00136041">
            <w:pPr>
              <w:spacing w:after="40"/>
            </w:pPr>
            <w:r w:rsidRPr="00F336A3">
              <w:t xml:space="preserve">Copyright year of manual*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F336A3" w:rsidRPr="00F336A3" w14:paraId="3FE7C1F1" w14:textId="77777777" w:rsidTr="00456C3D">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14:paraId="6BD0AF73" w14:textId="144F1FBF" w:rsidR="00F336A3" w:rsidRPr="00F336A3" w:rsidRDefault="00F336A3" w:rsidP="00456C3D">
            <w:pPr>
              <w:spacing w:after="40"/>
              <w:rPr>
                <w:sz w:val="20"/>
                <w:szCs w:val="20"/>
              </w:rPr>
            </w:pPr>
            <w:r w:rsidRPr="00F336A3">
              <w:rPr>
                <w:sz w:val="20"/>
                <w:szCs w:val="20"/>
              </w:rPr>
              <w:t>*If unable to locate the National Accreditation Commission manual, call the office at 512-</w:t>
            </w:r>
            <w:r w:rsidR="00DA2678">
              <w:rPr>
                <w:sz w:val="20"/>
                <w:szCs w:val="20"/>
              </w:rPr>
              <w:t>316-3679</w:t>
            </w:r>
            <w:r w:rsidRPr="00F336A3">
              <w:rPr>
                <w:sz w:val="20"/>
                <w:szCs w:val="20"/>
              </w:rPr>
              <w:t xml:space="preserve"> to order a new copy. </w:t>
            </w:r>
          </w:p>
        </w:tc>
      </w:tr>
      <w:tr w:rsidR="00136041" w:rsidRPr="00F336A3" w14:paraId="3CB1451D" w14:textId="77777777"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000000"/>
            </w:tcBorders>
            <w:vAlign w:val="center"/>
          </w:tcPr>
          <w:p w14:paraId="39081B6F" w14:textId="77777777" w:rsidR="00136041" w:rsidRPr="00F336A3" w:rsidRDefault="00136041" w:rsidP="00136041">
            <w:pPr>
              <w:spacing w:after="40"/>
            </w:pPr>
            <w:r w:rsidRPr="00F336A3">
              <w:t xml:space="preserve">New Director: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14:paraId="071145D9" w14:textId="77777777" w:rsidR="00136041" w:rsidRPr="00F336A3" w:rsidRDefault="00136041" w:rsidP="00136041">
            <w:pPr>
              <w:spacing w:after="40"/>
            </w:pPr>
            <w:r w:rsidRPr="00F336A3">
              <w:t xml:space="preserve">Hire date at this program: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6E54D6DC" w14:textId="77777777"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auto"/>
            </w:tcBorders>
            <w:vAlign w:val="center"/>
          </w:tcPr>
          <w:p w14:paraId="77B5349C" w14:textId="77777777" w:rsidR="00136041" w:rsidRPr="00F336A3" w:rsidRDefault="00136041" w:rsidP="00136041">
            <w:pPr>
              <w:spacing w:after="40"/>
            </w:pPr>
            <w:r w:rsidRPr="00F336A3">
              <w:t xml:space="preserve">Hire date as Director at this program: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auto"/>
              <w:right w:val="single" w:sz="4" w:space="0" w:color="000000"/>
            </w:tcBorders>
            <w:vAlign w:val="center"/>
          </w:tcPr>
          <w:p w14:paraId="7DB04505" w14:textId="77777777" w:rsidR="00136041" w:rsidRPr="00F336A3" w:rsidRDefault="00136041" w:rsidP="00136041">
            <w:pPr>
              <w:spacing w:after="40"/>
            </w:pPr>
            <w:r w:rsidRPr="00F336A3">
              <w:t xml:space="preserve">If applicable, hire date with organization: </w:t>
            </w:r>
            <w:r w:rsidRPr="00F336A3">
              <w:fldChar w:fldCharType="begin">
                <w:ffData>
                  <w:name w:val="Text106"/>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r>
      <w:tr w:rsidR="00136041" w:rsidRPr="00F336A3" w14:paraId="65604FA7" w14:textId="77777777" w:rsidTr="0062089E">
        <w:tblPrEx>
          <w:tblCellMar>
            <w:left w:w="29" w:type="dxa"/>
            <w:right w:w="29" w:type="dxa"/>
          </w:tblCellMar>
        </w:tblPrEx>
        <w:trPr>
          <w:gridBefore w:val="1"/>
          <w:wBefore w:w="7" w:type="dxa"/>
          <w:trHeight w:val="461"/>
        </w:trPr>
        <w:tc>
          <w:tcPr>
            <w:tcW w:w="4583" w:type="dxa"/>
            <w:gridSpan w:val="3"/>
            <w:tcBorders>
              <w:top w:val="single" w:sz="4" w:space="0" w:color="auto"/>
              <w:left w:val="single" w:sz="4" w:space="0" w:color="000000"/>
              <w:bottom w:val="single" w:sz="4" w:space="0" w:color="000000"/>
            </w:tcBorders>
            <w:vAlign w:val="center"/>
          </w:tcPr>
          <w:p w14:paraId="47C3B47A" w14:textId="77777777" w:rsidR="00136041" w:rsidRPr="00F336A3" w:rsidRDefault="00136041" w:rsidP="00136041">
            <w:pPr>
              <w:spacing w:after="40"/>
            </w:pPr>
            <w:r w:rsidRPr="00F336A3">
              <w:t xml:space="preserve">Previous Director: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3150" w:type="dxa"/>
            <w:gridSpan w:val="2"/>
            <w:tcBorders>
              <w:top w:val="single" w:sz="4" w:space="0" w:color="auto"/>
              <w:left w:val="single" w:sz="4" w:space="0" w:color="000000"/>
              <w:bottom w:val="single" w:sz="4" w:space="0" w:color="000000"/>
              <w:right w:val="single" w:sz="4" w:space="0" w:color="000000"/>
            </w:tcBorders>
            <w:vAlign w:val="center"/>
          </w:tcPr>
          <w:p w14:paraId="39EF7E38" w14:textId="77777777" w:rsidR="00136041" w:rsidRPr="00F336A3" w:rsidRDefault="0062089E" w:rsidP="00136041">
            <w:pPr>
              <w:spacing w:after="40"/>
            </w:pPr>
            <w:r>
              <w:t xml:space="preserve">Prev. </w:t>
            </w:r>
            <w:r w:rsidR="00136041" w:rsidRPr="00F336A3">
              <w:t xml:space="preserve">Director Hire Date: </w:t>
            </w:r>
            <w:r w:rsidR="00136041" w:rsidRPr="00F336A3">
              <w:fldChar w:fldCharType="begin">
                <w:ffData>
                  <w:name w:val="Text92"/>
                  <w:enabled/>
                  <w:calcOnExit w:val="0"/>
                  <w:textInput/>
                </w:ffData>
              </w:fldChar>
            </w:r>
            <w:r w:rsidR="00136041" w:rsidRPr="00F336A3">
              <w:instrText xml:space="preserve"> FORMTEXT </w:instrText>
            </w:r>
            <w:r w:rsidR="00136041" w:rsidRPr="00F336A3">
              <w:fldChar w:fldCharType="separate"/>
            </w:r>
            <w:r w:rsidR="00136041" w:rsidRPr="00F336A3">
              <w:t> </w:t>
            </w:r>
            <w:r w:rsidR="00136041" w:rsidRPr="00F336A3">
              <w:t> </w:t>
            </w:r>
            <w:r w:rsidR="00136041" w:rsidRPr="00F336A3">
              <w:t> </w:t>
            </w:r>
            <w:r w:rsidR="00136041" w:rsidRPr="00F336A3">
              <w:t> </w:t>
            </w:r>
            <w:r w:rsidR="00136041" w:rsidRPr="00F336A3">
              <w:t> </w:t>
            </w:r>
            <w:r w:rsidR="00136041" w:rsidRPr="00F336A3">
              <w:fldChar w:fldCharType="end"/>
            </w:r>
          </w:p>
        </w:tc>
        <w:tc>
          <w:tcPr>
            <w:tcW w:w="2520" w:type="dxa"/>
            <w:tcBorders>
              <w:top w:val="single" w:sz="4" w:space="0" w:color="auto"/>
              <w:left w:val="single" w:sz="4" w:space="0" w:color="000000"/>
              <w:bottom w:val="single" w:sz="4" w:space="0" w:color="000000"/>
              <w:right w:val="single" w:sz="4" w:space="0" w:color="000000"/>
            </w:tcBorders>
            <w:vAlign w:val="center"/>
          </w:tcPr>
          <w:p w14:paraId="33C9F247" w14:textId="77777777" w:rsidR="00136041" w:rsidRPr="00F336A3" w:rsidRDefault="00136041" w:rsidP="00136041">
            <w:pPr>
              <w:spacing w:after="40"/>
            </w:pPr>
            <w:r w:rsidRPr="00F336A3">
              <w:t xml:space="preserve">Departure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052790E2" w14:textId="77777777" w:rsidTr="000F10A9">
        <w:tblPrEx>
          <w:tblCellMar>
            <w:left w:w="29" w:type="dxa"/>
            <w:right w:w="29" w:type="dxa"/>
          </w:tblCellMar>
        </w:tblPrEx>
        <w:trPr>
          <w:gridBefore w:val="1"/>
          <w:wBefore w:w="7" w:type="dxa"/>
          <w:trHeight w:val="461"/>
        </w:trPr>
        <w:tc>
          <w:tcPr>
            <w:tcW w:w="4320" w:type="dxa"/>
            <w:gridSpan w:val="2"/>
            <w:tcBorders>
              <w:top w:val="single" w:sz="4" w:space="0" w:color="000000"/>
              <w:left w:val="single" w:sz="4" w:space="0" w:color="000000"/>
              <w:bottom w:val="single" w:sz="4" w:space="0" w:color="000000"/>
            </w:tcBorders>
            <w:vAlign w:val="center"/>
          </w:tcPr>
          <w:p w14:paraId="3ADCACE9" w14:textId="77777777" w:rsidR="00136041" w:rsidRPr="00F336A3" w:rsidRDefault="00136041" w:rsidP="00136041">
            <w:pPr>
              <w:spacing w:after="40"/>
            </w:pPr>
            <w:r w:rsidRPr="00F336A3">
              <w:t xml:space="preserve"># of Teaching Staff: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33" w:type="dxa"/>
            <w:gridSpan w:val="4"/>
            <w:tcBorders>
              <w:top w:val="single" w:sz="4" w:space="0" w:color="000000"/>
              <w:left w:val="single" w:sz="4" w:space="0" w:color="000000"/>
              <w:bottom w:val="single" w:sz="4" w:space="0" w:color="000000"/>
              <w:right w:val="single" w:sz="4" w:space="0" w:color="000000"/>
            </w:tcBorders>
            <w:vAlign w:val="center"/>
          </w:tcPr>
          <w:p w14:paraId="3EE2280F" w14:textId="77777777" w:rsidR="00136041" w:rsidRPr="00F336A3" w:rsidRDefault="00136041" w:rsidP="00136041">
            <w:pPr>
              <w:spacing w:after="40"/>
            </w:pPr>
            <w:r w:rsidRPr="00F336A3">
              <w:t xml:space="preserve"># of Teaching Staff hired in the last 4 months: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14:paraId="59EDE1E0" w14:textId="77777777" w:rsidR="0052180F" w:rsidRDefault="00136041" w:rsidP="00F336A3">
      <w:pPr>
        <w:pStyle w:val="NoSpacing"/>
      </w:pPr>
      <w:bookmarkStart w:id="4" w:name="OLE_LINK1"/>
      <w:bookmarkStart w:id="5" w:name="OLE_LINK2"/>
      <w:r w:rsidRPr="006205AB">
        <w:rPr>
          <w:b/>
        </w:rPr>
        <w:br/>
        <w:t>SUBMIT ALL OF THE FOLLOWING</w:t>
      </w:r>
      <w:r w:rsidR="00F336A3" w:rsidRPr="006205AB">
        <w:rPr>
          <w:b/>
        </w:rPr>
        <w:t>:</w:t>
      </w:r>
      <w:r w:rsidRPr="00F336A3">
        <w:br/>
        <w:t xml:space="preserve"> </w:t>
      </w:r>
      <w:r w:rsidRPr="00F336A3">
        <w:fldChar w:fldCharType="begin" w:fldLock="1">
          <w:ffData>
            <w:name w:val="Check16"/>
            <w:enabled/>
            <w:calcOnExit w:val="0"/>
            <w:checkBox>
              <w:sizeAuto/>
              <w:default w:val="0"/>
              <w:checked w:val="0"/>
            </w:checkBox>
          </w:ffData>
        </w:fldChar>
      </w:r>
      <w:r w:rsidRPr="00F336A3">
        <w:instrText xml:space="preserve"> FORMCHECKBOX </w:instrText>
      </w:r>
      <w:r w:rsidR="00DA2678">
        <w:fldChar w:fldCharType="separate"/>
      </w:r>
      <w:r w:rsidRPr="00F336A3">
        <w:fldChar w:fldCharType="end"/>
      </w:r>
      <w:r w:rsidRPr="00F336A3">
        <w:t xml:space="preserve"> </w:t>
      </w:r>
      <w:r w:rsidR="00F336A3">
        <w:t xml:space="preserve"> </w:t>
      </w:r>
      <w:r w:rsidRPr="00F336A3">
        <w:t xml:space="preserve">This </w:t>
      </w:r>
      <w:r w:rsidR="0052180F">
        <w:t xml:space="preserve">completed </w:t>
      </w:r>
      <w:r w:rsidRPr="00F336A3">
        <w:t>Submission Form</w:t>
      </w:r>
      <w:r w:rsidRPr="00F336A3">
        <w:b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00F336A3">
        <w:rPr>
          <w:bCs/>
          <w:iCs/>
        </w:rPr>
        <w:t xml:space="preserve"> </w:t>
      </w:r>
      <w:r w:rsidRPr="00F336A3">
        <w:t>$100 Director Change fee</w:t>
      </w:r>
      <w:r w:rsidRPr="00F336A3">
        <w:br/>
      </w:r>
      <w:r w:rsidRPr="00F336A3">
        <w:rPr>
          <w:bCs/>
          <w:iCs/>
        </w:rP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00F336A3">
        <w:rPr>
          <w:bCs/>
          <w:iCs/>
        </w:rPr>
        <w:t xml:space="preserve"> </w:t>
      </w:r>
      <w:r w:rsidR="0052180F">
        <w:t>$50 l</w:t>
      </w:r>
      <w:r w:rsidRPr="00F336A3">
        <w:t xml:space="preserve">ate fee, if </w:t>
      </w:r>
      <w:r w:rsidR="0062089E">
        <w:t>paperwork is not submitted within required notification timeframe</w:t>
      </w:r>
    </w:p>
    <w:p w14:paraId="15FF3BEC" w14:textId="77777777" w:rsidR="00886B87" w:rsidRDefault="00D621F9" w:rsidP="002E60A3">
      <w:pPr>
        <w:pStyle w:val="NoSpacing"/>
        <w:rPr>
          <w:sz w:val="21"/>
          <w:szCs w:val="21"/>
        </w:rPr>
      </w:pPr>
      <w:r>
        <w:rPr>
          <w:bCs/>
          <w:iCs/>
        </w:rPr>
        <w:t xml:space="preserve"> </w:t>
      </w:r>
      <w:r w:rsidR="00136041" w:rsidRPr="00F336A3">
        <w:rPr>
          <w:bCs/>
          <w:iCs/>
        </w:rPr>
        <w:fldChar w:fldCharType="begin" w:fldLock="1">
          <w:ffData>
            <w:name w:val="Check16"/>
            <w:enabled/>
            <w:calcOnExit w:val="0"/>
            <w:checkBox>
              <w:sizeAuto/>
              <w:default w:val="0"/>
              <w:checked w:val="0"/>
            </w:checkBox>
          </w:ffData>
        </w:fldChar>
      </w:r>
      <w:r w:rsidR="00136041" w:rsidRPr="00F336A3">
        <w:rPr>
          <w:bCs/>
          <w:iCs/>
        </w:rPr>
        <w:instrText xml:space="preserve"> FORMCHECKBOX </w:instrText>
      </w:r>
      <w:r w:rsidR="00DA2678">
        <w:rPr>
          <w:bCs/>
          <w:iCs/>
        </w:rPr>
      </w:r>
      <w:r w:rsidR="00DA2678">
        <w:rPr>
          <w:bCs/>
          <w:iCs/>
        </w:rPr>
        <w:fldChar w:fldCharType="separate"/>
      </w:r>
      <w:r w:rsidR="00136041" w:rsidRPr="00F336A3">
        <w:fldChar w:fldCharType="end"/>
      </w:r>
      <w:r w:rsidR="00F336A3">
        <w:t xml:space="preserve">  </w:t>
      </w:r>
      <w:r w:rsidR="00136041" w:rsidRPr="00F336A3">
        <w:t>Last two Child Care Licensing reports</w:t>
      </w:r>
      <w:r w:rsidR="00136041" w:rsidRPr="00F336A3">
        <w:br/>
      </w:r>
      <w:bookmarkEnd w:id="4"/>
      <w:bookmarkEnd w:id="5"/>
    </w:p>
    <w:p w14:paraId="7BAA95A3" w14:textId="77777777" w:rsidR="00136041" w:rsidRPr="00886B87" w:rsidRDefault="00886B87" w:rsidP="00F336A3">
      <w:pPr>
        <w:pStyle w:val="NoSpacing"/>
        <w:rPr>
          <w:b/>
          <w:i/>
        </w:rPr>
      </w:pPr>
      <w:r w:rsidRPr="00886B87">
        <w:rPr>
          <w:b/>
          <w:i/>
        </w:rPr>
        <w:t>Note all that apply</w:t>
      </w:r>
    </w:p>
    <w:tbl>
      <w:tblPr>
        <w:tblStyle w:val="TableGrid"/>
        <w:tblW w:w="0" w:type="auto"/>
        <w:tblLook w:val="04A0" w:firstRow="1" w:lastRow="0" w:firstColumn="1" w:lastColumn="0" w:noHBand="0" w:noVBand="1"/>
      </w:tblPr>
      <w:tblGrid>
        <w:gridCol w:w="4078"/>
        <w:gridCol w:w="1565"/>
        <w:gridCol w:w="2556"/>
        <w:gridCol w:w="1871"/>
      </w:tblGrid>
      <w:tr w:rsidR="00136041" w:rsidRPr="00F336A3" w14:paraId="384F6201" w14:textId="77777777" w:rsidTr="00752CB7">
        <w:tc>
          <w:tcPr>
            <w:tcW w:w="10296" w:type="dxa"/>
            <w:gridSpan w:val="4"/>
          </w:tcPr>
          <w:p w14:paraId="5A3B844D" w14:textId="77777777" w:rsidR="00136041" w:rsidRPr="00F336A3" w:rsidRDefault="00136041" w:rsidP="00136041">
            <w:pPr>
              <w:spacing w:after="40" w:line="276" w:lineRule="auto"/>
            </w:pPr>
            <w:r w:rsidRPr="00F336A3">
              <w:t xml:space="preserve">Level of Education (HS, GED, some formal Education):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4D4F0E3D" w14:textId="77777777" w:rsidTr="00752CB7">
        <w:tc>
          <w:tcPr>
            <w:tcW w:w="5778" w:type="dxa"/>
            <w:gridSpan w:val="2"/>
          </w:tcPr>
          <w:p w14:paraId="586F86A5" w14:textId="77777777" w:rsidR="00136041" w:rsidRPr="00F336A3" w:rsidRDefault="00136041" w:rsidP="00136041">
            <w:pPr>
              <w:spacing w:after="40" w:line="276" w:lineRule="auto"/>
            </w:pPr>
            <w:r w:rsidRPr="00F336A3">
              <w:t xml:space="preserve">Area of study, if applicable: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14:paraId="498D5051" w14:textId="77777777"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6501B0B6" w14:textId="77777777" w:rsidTr="00752CB7">
        <w:tc>
          <w:tcPr>
            <w:tcW w:w="5778" w:type="dxa"/>
            <w:gridSpan w:val="2"/>
          </w:tcPr>
          <w:p w14:paraId="6CE219B1" w14:textId="77777777"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Pr="00F336A3">
              <w:t xml:space="preserve">Copy of National CDA certificate            </w:t>
            </w:r>
          </w:p>
        </w:tc>
        <w:tc>
          <w:tcPr>
            <w:tcW w:w="4518" w:type="dxa"/>
            <w:gridSpan w:val="2"/>
          </w:tcPr>
          <w:p w14:paraId="39008BD8" w14:textId="77777777"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7991B6B8" w14:textId="77777777" w:rsidTr="00752CB7">
        <w:tc>
          <w:tcPr>
            <w:tcW w:w="5778" w:type="dxa"/>
            <w:gridSpan w:val="2"/>
          </w:tcPr>
          <w:p w14:paraId="0CE52EC1" w14:textId="77777777"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Pr="00F336A3">
              <w:t>Copy of State Child Development Credential/Certificate</w:t>
            </w:r>
          </w:p>
        </w:tc>
        <w:tc>
          <w:tcPr>
            <w:tcW w:w="2610" w:type="dxa"/>
          </w:tcPr>
          <w:p w14:paraId="4F3F6686" w14:textId="77777777"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1908" w:type="dxa"/>
          </w:tcPr>
          <w:p w14:paraId="4E4CF64D" w14:textId="77777777" w:rsidR="00136041" w:rsidRPr="00F336A3" w:rsidRDefault="00136041" w:rsidP="00136041">
            <w:pPr>
              <w:spacing w:after="40" w:line="276" w:lineRule="auto"/>
            </w:pPr>
            <w:r w:rsidRPr="00F336A3">
              <w:fldChar w:fldCharType="begin" w:fldLock="1">
                <w:ffData>
                  <w:name w:val="Check16"/>
                  <w:enabled/>
                  <w:calcOnExit w:val="0"/>
                  <w:checkBox>
                    <w:sizeAuto/>
                    <w:default w:val="0"/>
                  </w:checkBox>
                </w:ffData>
              </w:fldChar>
            </w:r>
            <w:r w:rsidRPr="00F336A3">
              <w:instrText xml:space="preserve"> FORMCHECKBOX </w:instrText>
            </w:r>
            <w:r w:rsidR="00DA2678">
              <w:fldChar w:fldCharType="separate"/>
            </w:r>
            <w:r w:rsidRPr="00F336A3">
              <w:fldChar w:fldCharType="end"/>
            </w:r>
            <w:r w:rsidRPr="00F336A3">
              <w:t xml:space="preserve"> Non-expiring</w:t>
            </w:r>
          </w:p>
        </w:tc>
      </w:tr>
      <w:tr w:rsidR="00136041" w:rsidRPr="00F336A3" w14:paraId="4ED71184" w14:textId="77777777" w:rsidTr="00752CB7">
        <w:tc>
          <w:tcPr>
            <w:tcW w:w="10296" w:type="dxa"/>
            <w:gridSpan w:val="4"/>
          </w:tcPr>
          <w:p w14:paraId="661BAD5F" w14:textId="77777777"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Pr="00F336A3">
              <w:t xml:space="preserve">Other Credential/Certificate (for instance, Montessori Certification):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2A7B14D2" w14:textId="77777777" w:rsidTr="00752CB7">
        <w:tc>
          <w:tcPr>
            <w:tcW w:w="5778" w:type="dxa"/>
            <w:gridSpan w:val="2"/>
          </w:tcPr>
          <w:p w14:paraId="2BC7E665" w14:textId="77777777"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Pr="00F336A3">
              <w:t>Currently enrolled in college coursework</w:t>
            </w:r>
          </w:p>
        </w:tc>
        <w:tc>
          <w:tcPr>
            <w:tcW w:w="4518" w:type="dxa"/>
            <w:gridSpan w:val="2"/>
          </w:tcPr>
          <w:p w14:paraId="2EDE8AAF" w14:textId="77777777"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5001CE77" w14:textId="77777777" w:rsidTr="00752CB7">
        <w:tc>
          <w:tcPr>
            <w:tcW w:w="5778" w:type="dxa"/>
            <w:gridSpan w:val="2"/>
          </w:tcPr>
          <w:p w14:paraId="4EDA8D70" w14:textId="77777777" w:rsidR="00136041" w:rsidRPr="00F336A3" w:rsidRDefault="00136041" w:rsidP="00136041">
            <w:pPr>
              <w:spacing w:after="40" w:line="276" w:lineRule="auto"/>
              <w:rPr>
                <w:bCs/>
                <w:iCs/>
              </w:rPr>
            </w:pPr>
            <w:r w:rsidRPr="00F336A3">
              <w:t xml:space="preserve">Area of study: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14:paraId="3170D0AA" w14:textId="77777777"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14:paraId="0110DC7D" w14:textId="77777777" w:rsidTr="00752CB7">
        <w:tc>
          <w:tcPr>
            <w:tcW w:w="4158" w:type="dxa"/>
          </w:tcPr>
          <w:p w14:paraId="705A9AB9" w14:textId="77777777"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DA2678">
              <w:rPr>
                <w:bCs/>
                <w:iCs/>
              </w:rPr>
            </w:r>
            <w:r w:rsidR="00DA2678">
              <w:rPr>
                <w:bCs/>
                <w:iCs/>
              </w:rPr>
              <w:fldChar w:fldCharType="separate"/>
            </w:r>
            <w:r w:rsidRPr="00F336A3">
              <w:fldChar w:fldCharType="end"/>
            </w:r>
            <w:r w:rsidRPr="00F336A3">
              <w:rPr>
                <w:bCs/>
                <w:iCs/>
              </w:rPr>
              <w:t xml:space="preserve"> </w:t>
            </w:r>
            <w:r w:rsidRPr="00F336A3">
              <w:t xml:space="preserve">Currently enrolled in CDA program </w:t>
            </w:r>
          </w:p>
        </w:tc>
        <w:tc>
          <w:tcPr>
            <w:tcW w:w="6138" w:type="dxa"/>
            <w:gridSpan w:val="3"/>
          </w:tcPr>
          <w:p w14:paraId="5EEE8FD6" w14:textId="77777777"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14:paraId="7EE74F6B" w14:textId="77777777" w:rsidR="006205AB" w:rsidRDefault="006205AB" w:rsidP="00282513">
      <w:pPr>
        <w:suppressAutoHyphens/>
        <w:spacing w:after="0" w:line="240" w:lineRule="auto"/>
        <w:ind w:left="58"/>
        <w:rPr>
          <w:rFonts w:cs="Calibri"/>
          <w:lang w:eastAsia="ar-SA"/>
        </w:rPr>
      </w:pPr>
    </w:p>
    <w:p w14:paraId="0ADEBBEE" w14:textId="77777777" w:rsidR="00282513" w:rsidRPr="00F336A3" w:rsidRDefault="00282513" w:rsidP="00680825">
      <w:pPr>
        <w:suppressAutoHyphens/>
        <w:spacing w:after="0" w:line="240" w:lineRule="auto"/>
        <w:rPr>
          <w:rFonts w:cs="Calibri"/>
          <w:i/>
          <w:lang w:eastAsia="ar-SA"/>
        </w:rPr>
      </w:pPr>
      <w:r w:rsidRPr="006205AB">
        <w:rPr>
          <w:rFonts w:cs="Calibri"/>
          <w:b/>
          <w:lang w:eastAsia="ar-SA"/>
        </w:rPr>
        <w:t>EDUCATION/EXPERIENCE</w:t>
      </w:r>
      <w:r w:rsidRPr="00F336A3">
        <w:rPr>
          <w:rFonts w:cs="Calibri"/>
          <w:lang w:eastAsia="ar-SA"/>
        </w:rPr>
        <w:t xml:space="preserve"> </w:t>
      </w:r>
      <w:r w:rsidR="00543CB9">
        <w:rPr>
          <w:rFonts w:cs="Calibri"/>
          <w:b/>
          <w:lang w:eastAsia="ar-SA"/>
        </w:rPr>
        <w:t>IN PROGRAM ADMINISTRATION</w:t>
      </w:r>
    </w:p>
    <w:p w14:paraId="1DDC4273" w14:textId="77777777" w:rsidR="00282513" w:rsidRPr="00F336A3" w:rsidRDefault="00282513" w:rsidP="00680825">
      <w:pPr>
        <w:suppressAutoHyphens/>
        <w:spacing w:after="0" w:line="240" w:lineRule="auto"/>
        <w:rPr>
          <w:rFonts w:cs="Calibri"/>
          <w:i/>
          <w:lang w:eastAsia="ar-SA"/>
        </w:rPr>
      </w:pPr>
      <w:r w:rsidRPr="00F336A3">
        <w:rPr>
          <w:rFonts w:cs="Calibri"/>
          <w:lang w:eastAsia="ar-SA"/>
        </w:rPr>
        <w:t xml:space="preserve">Number of College Credits in Business Administration /Program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r w:rsidRPr="00F336A3">
        <w:rPr>
          <w:rFonts w:cs="Calibri"/>
          <w:lang w:eastAsia="ar-SA"/>
        </w:rPr>
        <w:tab/>
      </w:r>
    </w:p>
    <w:p w14:paraId="25EDF6F8" w14:textId="77777777"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Number of CEUs in Business Administration/Program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14:paraId="35283C9F" w14:textId="77777777" w:rsidR="006205AB" w:rsidRDefault="00282513" w:rsidP="00680825">
      <w:pPr>
        <w:suppressAutoHyphens/>
        <w:spacing w:after="0" w:line="240" w:lineRule="auto"/>
        <w:rPr>
          <w:rFonts w:cs="Calibri"/>
          <w:lang w:eastAsia="ar-SA"/>
        </w:rPr>
      </w:pPr>
      <w:r w:rsidRPr="00F336A3">
        <w:rPr>
          <w:rFonts w:cs="Calibri"/>
          <w:lang w:eastAsia="ar-SA"/>
        </w:rPr>
        <w:t xml:space="preserve">Do you have a current National or State Director’s Credential?  </w:t>
      </w:r>
    </w:p>
    <w:p w14:paraId="63AA5FE6" w14:textId="77777777" w:rsidR="00282513" w:rsidRDefault="001031BE" w:rsidP="00282513">
      <w:pPr>
        <w:suppressAutoHyphens/>
        <w:spacing w:after="0" w:line="240" w:lineRule="auto"/>
        <w:ind w:left="58"/>
        <w:rPr>
          <w:rFonts w:cs="Calibri"/>
          <w:i/>
          <w:lang w:eastAsia="ar-SA"/>
        </w:rPr>
      </w:pPr>
      <w:r>
        <w:rPr>
          <w:rFonts w:cs="Tahoma"/>
          <w:bCs/>
          <w:i/>
          <w:iCs/>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00282513" w:rsidRPr="00F336A3">
        <w:rPr>
          <w:rFonts w:cs="Tahoma"/>
          <w:bCs/>
          <w:i/>
          <w:iCs/>
          <w:lang w:eastAsia="ar-SA"/>
        </w:rPr>
        <w:fldChar w:fldCharType="end"/>
      </w:r>
      <w:r w:rsidR="00543CB9">
        <w:rPr>
          <w:rFonts w:cs="Calibri"/>
          <w:lang w:eastAsia="ar-SA"/>
        </w:rPr>
        <w:t xml:space="preserve"> Yes</w:t>
      </w:r>
      <w:r w:rsidR="006205AB">
        <w:rPr>
          <w:rFonts w:cs="Calibri"/>
          <w:lang w:eastAsia="ar-SA"/>
        </w:rPr>
        <w:t xml:space="preserve"> </w:t>
      </w:r>
      <w:r w:rsidR="006205AB" w:rsidRPr="00543CB9">
        <w:rPr>
          <w:rFonts w:cs="Calibri"/>
          <w:lang w:eastAsia="ar-SA"/>
        </w:rPr>
        <w:t>(If yes submit a copy of the credential)</w:t>
      </w:r>
      <w:r w:rsidR="006205AB" w:rsidRPr="006205AB">
        <w:rPr>
          <w:rFonts w:cs="Calibri"/>
          <w:i/>
          <w:lang w:eastAsia="ar-SA"/>
        </w:rPr>
        <w:t xml:space="preserve">         </w:t>
      </w:r>
      <w:r w:rsidR="0052180F">
        <w:rPr>
          <w:rFonts w:cs="Calibri"/>
          <w:i/>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00282513" w:rsidRPr="00F336A3">
        <w:rPr>
          <w:rFonts w:cs="Tahoma"/>
          <w:bCs/>
          <w:i/>
          <w:iCs/>
          <w:lang w:eastAsia="ar-SA"/>
        </w:rPr>
        <w:fldChar w:fldCharType="end"/>
      </w:r>
      <w:r w:rsidR="00282513" w:rsidRPr="00F336A3">
        <w:rPr>
          <w:rFonts w:cs="Tahoma"/>
          <w:bCs/>
          <w:iCs/>
          <w:lang w:eastAsia="ar-SA"/>
        </w:rPr>
        <w:t xml:space="preserve">  </w:t>
      </w:r>
      <w:r w:rsidR="00282513" w:rsidRPr="00F336A3">
        <w:rPr>
          <w:rFonts w:cs="Calibri"/>
          <w:lang w:eastAsia="ar-SA"/>
        </w:rPr>
        <w:t>No</w:t>
      </w:r>
      <w:r w:rsidR="00282513" w:rsidRPr="00F336A3">
        <w:rPr>
          <w:rFonts w:cs="Calibri"/>
          <w:i/>
          <w:lang w:eastAsia="ar-SA"/>
        </w:rPr>
        <w:t xml:space="preserve"> </w:t>
      </w:r>
      <w:r w:rsidR="006205AB">
        <w:rPr>
          <w:rFonts w:cs="Calibri"/>
          <w:i/>
          <w:lang w:eastAsia="ar-SA"/>
        </w:rPr>
        <w:t xml:space="preserve"> </w:t>
      </w:r>
    </w:p>
    <w:p w14:paraId="1A2DE6FB" w14:textId="77777777" w:rsidR="00282513" w:rsidRPr="00F336A3" w:rsidRDefault="00282513" w:rsidP="00543CB9">
      <w:pPr>
        <w:suppressAutoHyphens/>
        <w:spacing w:after="0" w:line="240" w:lineRule="auto"/>
        <w:rPr>
          <w:rFonts w:cs="Calibri"/>
          <w:i/>
          <w:lang w:eastAsia="ar-SA"/>
        </w:rPr>
      </w:pPr>
      <w:r w:rsidRPr="00F336A3">
        <w:rPr>
          <w:rFonts w:cs="Calibri"/>
          <w:lang w:eastAsia="ar-SA"/>
        </w:rPr>
        <w:t>Years in a Supervisory Role (</w:t>
      </w:r>
      <w:r w:rsidRPr="00886B87">
        <w:rPr>
          <w:rFonts w:cs="Calibri"/>
          <w:sz w:val="21"/>
          <w:szCs w:val="21"/>
          <w:lang w:eastAsia="ar-SA"/>
        </w:rPr>
        <w:t xml:space="preserve">Assistant Director, </w:t>
      </w:r>
      <w:r w:rsidR="00886B87">
        <w:rPr>
          <w:rFonts w:cs="Calibri"/>
          <w:sz w:val="21"/>
          <w:szCs w:val="21"/>
          <w:lang w:eastAsia="ar-SA"/>
        </w:rPr>
        <w:t>Program Coordinator</w:t>
      </w:r>
      <w:r w:rsidRPr="00886B87">
        <w:rPr>
          <w:rFonts w:cs="Calibri"/>
          <w:sz w:val="21"/>
          <w:szCs w:val="21"/>
          <w:lang w:eastAsia="ar-SA"/>
        </w:rPr>
        <w:t xml:space="preserve">, </w:t>
      </w:r>
      <w:r w:rsidR="00886B87" w:rsidRPr="00886B87">
        <w:rPr>
          <w:rFonts w:cs="Calibri"/>
          <w:sz w:val="21"/>
          <w:szCs w:val="21"/>
          <w:lang w:eastAsia="ar-SA"/>
        </w:rPr>
        <w:t>Curriculum S</w:t>
      </w:r>
      <w:r w:rsidRPr="00886B87">
        <w:rPr>
          <w:rFonts w:cs="Calibri"/>
          <w:sz w:val="21"/>
          <w:szCs w:val="21"/>
          <w:lang w:eastAsia="ar-SA"/>
        </w:rPr>
        <w:t>pecialist</w:t>
      </w:r>
      <w:r w:rsidRPr="00F336A3">
        <w:rPr>
          <w:rFonts w:cs="Calibri"/>
          <w:lang w:eastAsia="ar-SA"/>
        </w:rPr>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14:paraId="6E02D84A" w14:textId="77777777"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Years as a Director, excluding this location: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14:paraId="7E30760E" w14:textId="77777777" w:rsidR="001E7DC9" w:rsidRPr="005449FA" w:rsidRDefault="001E7DC9" w:rsidP="001E7DC9">
      <w:pPr>
        <w:suppressAutoHyphens/>
        <w:spacing w:after="0" w:line="240" w:lineRule="auto"/>
        <w:rPr>
          <w:rFonts w:cs="Calibri"/>
          <w:sz w:val="24"/>
          <w:szCs w:val="24"/>
          <w:lang w:eastAsia="ar-SA"/>
        </w:rPr>
      </w:pPr>
    </w:p>
    <w:p w14:paraId="242DFBF0" w14:textId="77777777" w:rsidR="006205AB" w:rsidRPr="006205AB" w:rsidRDefault="006205AB" w:rsidP="001E7DC9">
      <w:pPr>
        <w:suppressAutoHyphens/>
        <w:spacing w:after="0" w:line="240" w:lineRule="auto"/>
        <w:rPr>
          <w:rFonts w:cs="Calibri"/>
          <w:b/>
          <w:i/>
          <w:lang w:eastAsia="ar-SA"/>
        </w:rPr>
      </w:pPr>
      <w:r w:rsidRPr="006205AB">
        <w:rPr>
          <w:rFonts w:cs="Calibri"/>
          <w:b/>
          <w:lang w:eastAsia="ar-SA"/>
        </w:rPr>
        <w:t>EXPERIENCE IN EARLY CARE AND EDUCATION</w:t>
      </w:r>
    </w:p>
    <w:p w14:paraId="1326DB9D" w14:textId="77777777" w:rsidR="00886B87" w:rsidRDefault="00282513" w:rsidP="001E7DC9">
      <w:pPr>
        <w:suppressAutoHyphens/>
        <w:spacing w:after="0" w:line="240" w:lineRule="auto"/>
        <w:rPr>
          <w:rFonts w:cs="Calibri"/>
          <w:lang w:eastAsia="ar-SA"/>
        </w:rPr>
      </w:pPr>
      <w:r w:rsidRPr="00F336A3">
        <w:rPr>
          <w:rFonts w:cs="Calibri"/>
          <w:lang w:eastAsia="ar-SA"/>
        </w:rPr>
        <w:t xml:space="preserve">Years in the Child Development field: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r w:rsidRPr="00F336A3">
        <w:rPr>
          <w:rFonts w:cs="Calibri"/>
          <w:lang w:eastAsia="ar-SA"/>
        </w:rPr>
        <w:t xml:space="preserve">     </w:t>
      </w:r>
    </w:p>
    <w:p w14:paraId="54C3DD11" w14:textId="77777777" w:rsidR="00282513" w:rsidRPr="00F336A3" w:rsidRDefault="00282513" w:rsidP="001E7DC9">
      <w:pPr>
        <w:suppressAutoHyphens/>
        <w:spacing w:after="0" w:line="240" w:lineRule="auto"/>
        <w:rPr>
          <w:rFonts w:cs="Calibri"/>
          <w:i/>
          <w:lang w:eastAsia="ar-SA"/>
        </w:rPr>
      </w:pPr>
      <w:r w:rsidRPr="00F336A3">
        <w:rPr>
          <w:rFonts w:cs="Calibri"/>
          <w:lang w:eastAsia="ar-SA"/>
        </w:rPr>
        <w:t xml:space="preserve">Years as a Classroom Teacher: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14:paraId="7904B681" w14:textId="77777777" w:rsidR="001E7DC9" w:rsidRPr="005449FA" w:rsidRDefault="001E7DC9" w:rsidP="00282513">
      <w:pPr>
        <w:suppressAutoHyphens/>
        <w:spacing w:after="0" w:line="240" w:lineRule="auto"/>
        <w:ind w:left="58"/>
        <w:rPr>
          <w:rFonts w:cs="Calibri"/>
          <w:b/>
          <w:sz w:val="24"/>
          <w:szCs w:val="24"/>
          <w:lang w:eastAsia="ar-SA"/>
        </w:rPr>
      </w:pPr>
    </w:p>
    <w:p w14:paraId="44DA7131" w14:textId="77777777" w:rsidR="00282513" w:rsidRPr="00F336A3" w:rsidRDefault="00282513" w:rsidP="00282513">
      <w:pPr>
        <w:suppressAutoHyphens/>
        <w:spacing w:after="0" w:line="240" w:lineRule="auto"/>
        <w:ind w:left="58"/>
        <w:rPr>
          <w:rFonts w:cs="Calibri"/>
          <w:i/>
          <w:lang w:eastAsia="ar-SA"/>
        </w:rPr>
      </w:pPr>
      <w:r w:rsidRPr="00886B87">
        <w:rPr>
          <w:rFonts w:cs="Calibri"/>
          <w:b/>
          <w:lang w:eastAsia="ar-SA"/>
        </w:rPr>
        <w:t xml:space="preserve">EXPERIENCE </w:t>
      </w:r>
      <w:r w:rsidR="006205AB" w:rsidRPr="00886B87">
        <w:rPr>
          <w:rFonts w:cs="Calibri"/>
          <w:b/>
          <w:lang w:eastAsia="ar-SA"/>
        </w:rPr>
        <w:t>WITH ACCREDITATION</w:t>
      </w:r>
      <w:r w:rsidRPr="00F336A3">
        <w:rPr>
          <w:rFonts w:cs="Calibri"/>
          <w:lang w:eastAsia="ar-SA"/>
        </w:rPr>
        <w:t xml:space="preserve"> (check all that apply):</w:t>
      </w:r>
    </w:p>
    <w:p w14:paraId="0B35483C" w14:textId="77777777"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Director at another National Accreditation Commission Awarded Program</w:t>
      </w:r>
    </w:p>
    <w:p w14:paraId="1620DAB3" w14:textId="77777777"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Assistant Director at another National Accreditation Commission Awarded Program</w:t>
      </w:r>
    </w:p>
    <w:p w14:paraId="0572C1A6" w14:textId="77777777"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 xml:space="preserve">Assistant Director at current program     Dates (mo/yr </w:t>
      </w:r>
      <w:r w:rsidRPr="00F336A3">
        <w:rPr>
          <w:rFonts w:cs="Calibri"/>
          <w:i/>
          <w:lang w:eastAsia="ar-SA"/>
        </w:rPr>
        <w:t>to</w:t>
      </w:r>
      <w:r w:rsidRPr="00F336A3">
        <w:rPr>
          <w:rFonts w:cs="Calibri"/>
          <w:lang w:eastAsia="ar-SA"/>
        </w:rPr>
        <w:t xml:space="preserve"> mo/yr):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14:paraId="1E7BAEC2" w14:textId="77777777"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Teacher at this or another National Accreditation Commission Awarded Program</w:t>
      </w:r>
    </w:p>
    <w:p w14:paraId="09EC1DD3" w14:textId="77777777"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DA2678">
        <w:rPr>
          <w:rFonts w:cs="Tahoma"/>
          <w:bCs/>
          <w:i/>
          <w:iCs/>
          <w:lang w:eastAsia="ar-SA"/>
        </w:rPr>
      </w:r>
      <w:r w:rsidR="00DA2678">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Other (note experience with Quality Rating Systems or other Accreditations):</w:t>
      </w:r>
      <w:r w:rsidRPr="00F336A3">
        <w:rPr>
          <w:rFonts w:cs="Calibri"/>
          <w:lang w:eastAsia="ar-SA"/>
        </w:rPr>
        <w:softHyphen/>
      </w:r>
      <w:r w:rsidRPr="00F336A3">
        <w:rPr>
          <w:rFonts w:cs="Calibri"/>
          <w:lang w:eastAsia="ar-SA"/>
        </w:rPr>
        <w:softHyphen/>
      </w:r>
      <w:r w:rsidRPr="00F336A3">
        <w:rPr>
          <w:rFonts w:cs="Calibri"/>
          <w:lang w:eastAsia="ar-SA"/>
        </w:rPr>
        <w:softHyphen/>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14:paraId="4240D6DB" w14:textId="77777777" w:rsidR="00282513" w:rsidRPr="00F336A3" w:rsidRDefault="00282513" w:rsidP="00282513">
      <w:pPr>
        <w:suppressAutoHyphens/>
        <w:spacing w:after="0" w:line="240" w:lineRule="auto"/>
        <w:ind w:left="58"/>
        <w:rPr>
          <w:rFonts w:cs="Calibri"/>
          <w:i/>
          <w:lang w:eastAsia="ar-SA"/>
        </w:rPr>
      </w:pPr>
      <w:r w:rsidRPr="00F336A3">
        <w:rPr>
          <w:rFonts w:cs="Calibri"/>
          <w:i/>
          <w:lang w:eastAsia="ar-SA"/>
        </w:rPr>
        <w:fldChar w:fldCharType="begin" w:fldLock="1">
          <w:ffData>
            <w:name w:val="Check16"/>
            <w:enabled/>
            <w:calcOnExit w:val="0"/>
            <w:checkBox>
              <w:sizeAuto/>
              <w:default w:val="0"/>
            </w:checkBox>
          </w:ffData>
        </w:fldChar>
      </w:r>
      <w:r w:rsidRPr="00F336A3">
        <w:rPr>
          <w:rFonts w:cs="Calibri"/>
          <w:lang w:eastAsia="ar-SA"/>
        </w:rPr>
        <w:instrText xml:space="preserve"> FORMCHECKBOX </w:instrText>
      </w:r>
      <w:r w:rsidR="00DA2678">
        <w:rPr>
          <w:rFonts w:cs="Calibri"/>
          <w:i/>
          <w:lang w:eastAsia="ar-SA"/>
        </w:rPr>
      </w:r>
      <w:r w:rsidR="00DA2678">
        <w:rPr>
          <w:rFonts w:cs="Calibri"/>
          <w:i/>
          <w:lang w:eastAsia="ar-SA"/>
        </w:rPr>
        <w:fldChar w:fldCharType="separate"/>
      </w:r>
      <w:r w:rsidRPr="00F336A3">
        <w:rPr>
          <w:rFonts w:cs="Calibri"/>
          <w:i/>
          <w:lang w:eastAsia="ar-SA"/>
        </w:rPr>
        <w:fldChar w:fldCharType="end"/>
      </w:r>
      <w:r w:rsidRPr="00F336A3">
        <w:rPr>
          <w:rFonts w:cs="Calibri"/>
          <w:lang w:eastAsia="ar-SA"/>
        </w:rPr>
        <w:t xml:space="preserve"> None</w:t>
      </w:r>
    </w:p>
    <w:p w14:paraId="4C7F7A08" w14:textId="77777777" w:rsidR="001E7DC9" w:rsidRPr="005449FA" w:rsidRDefault="001E7DC9" w:rsidP="0052180F">
      <w:pPr>
        <w:suppressAutoHyphens/>
        <w:spacing w:after="0" w:line="240" w:lineRule="auto"/>
        <w:ind w:left="58"/>
        <w:rPr>
          <w:sz w:val="24"/>
          <w:szCs w:val="24"/>
        </w:rPr>
      </w:pPr>
    </w:p>
    <w:p w14:paraId="51796304" w14:textId="77777777" w:rsidR="0052180F" w:rsidRPr="0052180F" w:rsidRDefault="0052180F" w:rsidP="0052180F">
      <w:pPr>
        <w:suppressAutoHyphens/>
        <w:spacing w:after="0" w:line="240" w:lineRule="auto"/>
        <w:ind w:left="58"/>
        <w:rPr>
          <w:rFonts w:cs="Calibri"/>
          <w:b/>
          <w:i/>
          <w:lang w:eastAsia="ar-SA"/>
        </w:rPr>
      </w:pPr>
      <w:r w:rsidRPr="0052180F">
        <w:rPr>
          <w:rFonts w:cs="Calibri"/>
          <w:b/>
          <w:lang w:eastAsia="ar-SA"/>
        </w:rPr>
        <w:t>KNOWLEDGE OF ACCREDITATION PROCESS AND ACCREDITATION STANDARDS</w:t>
      </w:r>
    </w:p>
    <w:tbl>
      <w:tblPr>
        <w:tblStyle w:val="TableGrid1"/>
        <w:tblW w:w="0" w:type="auto"/>
        <w:tblInd w:w="108" w:type="dxa"/>
        <w:tblLook w:val="04A0" w:firstRow="1" w:lastRow="0" w:firstColumn="1" w:lastColumn="0" w:noHBand="0" w:noVBand="1"/>
      </w:tblPr>
      <w:tblGrid>
        <w:gridCol w:w="9962"/>
      </w:tblGrid>
      <w:tr w:rsidR="00282513" w:rsidRPr="00282513" w14:paraId="6241879B" w14:textId="77777777" w:rsidTr="00752CB7">
        <w:trPr>
          <w:trHeight w:val="1025"/>
        </w:trPr>
        <w:tc>
          <w:tcPr>
            <w:tcW w:w="9990" w:type="dxa"/>
          </w:tcPr>
          <w:p w14:paraId="38D86FB0" w14:textId="77777777"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is the next step for the program in the accreditation process?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tc>
      </w:tr>
      <w:tr w:rsidR="00282513" w:rsidRPr="00282513" w14:paraId="2A1F64D8" w14:textId="77777777" w:rsidTr="00752CB7">
        <w:trPr>
          <w:trHeight w:val="1142"/>
        </w:trPr>
        <w:tc>
          <w:tcPr>
            <w:tcW w:w="9990" w:type="dxa"/>
          </w:tcPr>
          <w:p w14:paraId="06FC28E4" w14:textId="77777777"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are being taken to become familiar with the Accreditation Manual?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cs="Calibri"/>
                <w:b/>
                <w:i/>
                <w:lang w:eastAsia="ar-SA"/>
              </w:rPr>
              <w:fldChar w:fldCharType="end"/>
            </w:r>
          </w:p>
          <w:p w14:paraId="12B975AB" w14:textId="77777777" w:rsidR="00282513" w:rsidRPr="00282513" w:rsidRDefault="00282513" w:rsidP="00282513">
            <w:pPr>
              <w:ind w:left="58"/>
              <w:rPr>
                <w:rFonts w:asciiTheme="minorHAnsi" w:hAnsiTheme="minorHAnsi" w:cs="Calibri"/>
                <w:b/>
                <w:lang w:eastAsia="ar-SA"/>
              </w:rPr>
            </w:pPr>
          </w:p>
          <w:p w14:paraId="6FE3D57E" w14:textId="77777777" w:rsidR="00282513" w:rsidRPr="00282513" w:rsidRDefault="00282513" w:rsidP="00282513">
            <w:pPr>
              <w:ind w:left="58"/>
              <w:rPr>
                <w:rFonts w:asciiTheme="minorHAnsi" w:hAnsiTheme="minorHAnsi" w:cs="Calibri"/>
                <w:b/>
                <w:lang w:eastAsia="ar-SA"/>
              </w:rPr>
            </w:pPr>
          </w:p>
          <w:p w14:paraId="128241B4" w14:textId="77777777" w:rsidR="00282513" w:rsidRPr="00282513" w:rsidRDefault="00282513" w:rsidP="00282513">
            <w:pPr>
              <w:ind w:left="58"/>
              <w:rPr>
                <w:rFonts w:asciiTheme="minorHAnsi" w:hAnsiTheme="minorHAnsi" w:cs="Calibri"/>
                <w:b/>
                <w:lang w:eastAsia="ar-SA"/>
              </w:rPr>
            </w:pPr>
          </w:p>
        </w:tc>
      </w:tr>
      <w:tr w:rsidR="00282513" w:rsidRPr="00282513" w14:paraId="394475D9" w14:textId="77777777" w:rsidTr="00752CB7">
        <w:tc>
          <w:tcPr>
            <w:tcW w:w="9990" w:type="dxa"/>
          </w:tcPr>
          <w:p w14:paraId="116C6CC4" w14:textId="77777777"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have been taken to ensure compliance with Accreditation Standards?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p w14:paraId="07955AD2" w14:textId="77777777" w:rsidR="00282513" w:rsidRPr="00282513" w:rsidRDefault="00282513" w:rsidP="00282513">
            <w:pPr>
              <w:ind w:left="720"/>
              <w:contextualSpacing/>
              <w:rPr>
                <w:rFonts w:asciiTheme="minorHAnsi" w:hAnsiTheme="minorHAnsi" w:cs="Calibri"/>
                <w:b/>
                <w:lang w:eastAsia="ar-SA"/>
              </w:rPr>
            </w:pPr>
          </w:p>
          <w:p w14:paraId="07C9E5F0" w14:textId="77777777" w:rsidR="00282513" w:rsidRPr="00282513" w:rsidRDefault="00282513" w:rsidP="00282513">
            <w:pPr>
              <w:ind w:left="720"/>
              <w:contextualSpacing/>
              <w:rPr>
                <w:rFonts w:asciiTheme="minorHAnsi" w:hAnsiTheme="minorHAnsi" w:cs="Calibri"/>
                <w:b/>
                <w:lang w:eastAsia="ar-SA"/>
              </w:rPr>
            </w:pPr>
          </w:p>
          <w:p w14:paraId="6786CBC7" w14:textId="77777777" w:rsidR="00282513" w:rsidRPr="00282513" w:rsidRDefault="00282513" w:rsidP="00282513">
            <w:pPr>
              <w:ind w:left="720"/>
              <w:contextualSpacing/>
              <w:rPr>
                <w:rFonts w:asciiTheme="minorHAnsi" w:hAnsiTheme="minorHAnsi" w:cs="Calibri"/>
                <w:b/>
                <w:lang w:eastAsia="ar-SA"/>
              </w:rPr>
            </w:pPr>
          </w:p>
        </w:tc>
      </w:tr>
    </w:tbl>
    <w:p w14:paraId="1269D688" w14:textId="77777777" w:rsidR="007166E5" w:rsidRPr="00EE477C" w:rsidRDefault="0062089E" w:rsidP="007166E5">
      <w:pPr>
        <w:suppressAutoHyphens/>
        <w:spacing w:after="20" w:line="240" w:lineRule="auto"/>
        <w:ind w:left="58"/>
        <w:rPr>
          <w:rFonts w:ascii="Calibri" w:eastAsia="Calibri" w:hAnsi="Calibri" w:cs="Times New Roman"/>
        </w:rPr>
      </w:pPr>
      <w:r>
        <w:rPr>
          <w:rFonts w:ascii="Calibri" w:eastAsia="Calibri" w:hAnsi="Calibri" w:cs="Times New Roman"/>
          <w:b/>
          <w:color w:val="FF0000"/>
        </w:rPr>
        <w:br/>
      </w:r>
      <w:r w:rsidRPr="0062089E">
        <w:rPr>
          <w:rFonts w:ascii="Calibri" w:eastAsia="Calibri" w:hAnsi="Calibri" w:cs="Times New Roman"/>
          <w:b/>
          <w:color w:val="FF0000"/>
        </w:rPr>
        <w:t>To submit your Director Change paperwork:</w:t>
      </w:r>
      <w:r>
        <w:rPr>
          <w:rFonts w:ascii="Calibri" w:eastAsia="Calibri" w:hAnsi="Calibri" w:cs="Times New Roman"/>
        </w:rPr>
        <w:br/>
      </w:r>
      <w:r w:rsidR="007166E5" w:rsidRPr="007166E5">
        <w:rPr>
          <w:rFonts w:ascii="Calibri" w:eastAsia="Calibri" w:hAnsi="Calibri" w:cs="Times New Roman"/>
        </w:rPr>
        <w:t>E</w:t>
      </w:r>
      <w:r>
        <w:rPr>
          <w:rFonts w:ascii="Calibri" w:eastAsia="Calibri" w:hAnsi="Calibri" w:cs="Times New Roman"/>
        </w:rPr>
        <w:t>-</w:t>
      </w:r>
      <w:r w:rsidR="007166E5" w:rsidRPr="007166E5">
        <w:rPr>
          <w:rFonts w:ascii="Calibri" w:eastAsia="Calibri" w:hAnsi="Calibri" w:cs="Times New Roman"/>
        </w:rPr>
        <w:t xml:space="preserve">mail </w:t>
      </w:r>
      <w:r w:rsidR="002E60A3">
        <w:rPr>
          <w:rFonts w:ascii="Calibri" w:eastAsia="Calibri" w:hAnsi="Calibri" w:cs="Times New Roman"/>
        </w:rPr>
        <w:t xml:space="preserve">as 1 PDF attachment </w:t>
      </w:r>
      <w:r w:rsidR="007166E5" w:rsidRPr="007166E5">
        <w:rPr>
          <w:rFonts w:ascii="Calibri" w:eastAsia="Calibri" w:hAnsi="Calibri" w:cs="Times New Roman"/>
        </w:rPr>
        <w:t xml:space="preserve">to </w:t>
      </w:r>
      <w:hyperlink r:id="rId6" w:history="1">
        <w:r w:rsidRPr="00877210">
          <w:rPr>
            <w:rStyle w:val="Hyperlink"/>
            <w:rFonts w:ascii="Calibri" w:eastAsia="Calibri" w:hAnsi="Calibri" w:cs="Times New Roman"/>
          </w:rPr>
          <w:t>submissions@earlylearningleaders.org</w:t>
        </w:r>
      </w:hyperlink>
      <w:r w:rsidR="00EE477C">
        <w:rPr>
          <w:rStyle w:val="Hyperlink"/>
          <w:rFonts w:ascii="Calibri" w:eastAsia="Calibri" w:hAnsi="Calibri" w:cs="Times New Roman"/>
          <w:u w:val="none"/>
        </w:rPr>
        <w:t xml:space="preserve">. </w:t>
      </w:r>
      <w:r w:rsidR="00EE477C" w:rsidRPr="00EE477C">
        <w:rPr>
          <w:rStyle w:val="Hyperlink"/>
          <w:rFonts w:ascii="Calibri" w:eastAsia="Calibri" w:hAnsi="Calibri" w:cs="Times New Roman"/>
          <w:color w:val="auto"/>
          <w:u w:val="none"/>
        </w:rPr>
        <w:t xml:space="preserve">Other file types, including Zip or Drive Share, will not be accepted. </w:t>
      </w:r>
    </w:p>
    <w:p w14:paraId="0157EAF0" w14:textId="77777777" w:rsidR="0062089E" w:rsidRDefault="0062089E" w:rsidP="00EE477C">
      <w:pPr>
        <w:suppressAutoHyphens/>
        <w:spacing w:after="20" w:line="240" w:lineRule="auto"/>
        <w:rPr>
          <w:rFonts w:ascii="Calibri" w:eastAsia="Calibri" w:hAnsi="Calibri" w:cs="Times New Roman"/>
        </w:rPr>
      </w:pPr>
    </w:p>
    <w:p w14:paraId="24DCB043" w14:textId="77777777" w:rsidR="0062089E" w:rsidRPr="007166E5" w:rsidRDefault="0062089E" w:rsidP="007166E5">
      <w:pPr>
        <w:suppressAutoHyphens/>
        <w:spacing w:after="20" w:line="240" w:lineRule="auto"/>
        <w:ind w:left="58"/>
        <w:rPr>
          <w:rFonts w:ascii="Calibri" w:eastAsia="Calibri" w:hAnsi="Calibri" w:cs="Times New Roman"/>
        </w:rPr>
      </w:pPr>
      <w:r w:rsidRPr="0062089E">
        <w:rPr>
          <w:rFonts w:ascii="Calibri" w:eastAsia="Calibri" w:hAnsi="Calibri" w:cs="Times New Roman"/>
          <w:b/>
          <w:color w:val="FF0000"/>
        </w:rPr>
        <w:t>Online payments</w:t>
      </w:r>
      <w:r w:rsidR="00EE477C">
        <w:rPr>
          <w:rFonts w:ascii="Calibri" w:eastAsia="Calibri" w:hAnsi="Calibri" w:cs="Times New Roman"/>
          <w:b/>
          <w:color w:val="FF0000"/>
        </w:rPr>
        <w:t>, including credit card and ACH,</w:t>
      </w:r>
      <w:r w:rsidRPr="0062089E">
        <w:rPr>
          <w:rFonts w:ascii="Calibri" w:eastAsia="Calibri" w:hAnsi="Calibri" w:cs="Times New Roman"/>
          <w:color w:val="FF0000"/>
        </w:rPr>
        <w:t xml:space="preserve"> </w:t>
      </w:r>
      <w:r>
        <w:rPr>
          <w:rFonts w:ascii="Calibri" w:eastAsia="Calibri" w:hAnsi="Calibri" w:cs="Times New Roman"/>
        </w:rPr>
        <w:t xml:space="preserve">can be made at </w:t>
      </w:r>
      <w:hyperlink r:id="rId7" w:history="1">
        <w:r w:rsidRPr="00877210">
          <w:rPr>
            <w:rStyle w:val="Hyperlink"/>
            <w:rFonts w:ascii="Calibri" w:eastAsia="Calibri" w:hAnsi="Calibri" w:cs="Times New Roman"/>
          </w:rPr>
          <w:t>www.earlylearningleaders.org</w:t>
        </w:r>
      </w:hyperlink>
      <w:r>
        <w:rPr>
          <w:rFonts w:ascii="Calibri" w:eastAsia="Calibri" w:hAnsi="Calibri" w:cs="Times New Roman"/>
        </w:rPr>
        <w:t xml:space="preserve"> on the Accreditation Fees page.</w:t>
      </w:r>
    </w:p>
    <w:p w14:paraId="4162C139" w14:textId="77777777" w:rsidR="007166E5" w:rsidRDefault="007166E5" w:rsidP="007166E5">
      <w:pPr>
        <w:suppressAutoHyphens/>
        <w:spacing w:after="20" w:line="240" w:lineRule="auto"/>
        <w:ind w:left="58"/>
        <w:rPr>
          <w:rFonts w:cs="Calibri"/>
          <w:lang w:eastAsia="ar-SA"/>
        </w:rPr>
      </w:pPr>
    </w:p>
    <w:p w14:paraId="049B869C" w14:textId="77777777" w:rsidR="00282513" w:rsidRPr="0062089E" w:rsidRDefault="00282513" w:rsidP="0062089E">
      <w:pPr>
        <w:suppressAutoHyphens/>
        <w:spacing w:after="20" w:line="240" w:lineRule="auto"/>
        <w:ind w:left="58"/>
        <w:rPr>
          <w:rFonts w:cs="Calibri"/>
          <w:b/>
          <w:lang w:eastAsia="ar-SA"/>
        </w:rPr>
      </w:pPr>
      <w:r w:rsidRPr="005449FA">
        <w:rPr>
          <w:rFonts w:cs="Calibri"/>
          <w:lang w:eastAsia="ar-SA"/>
        </w:rPr>
        <w:t xml:space="preserve">The National Accreditation Commission counts on the person responsible for the day-to-day operation of the program to maintain overall compliance with </w:t>
      </w:r>
      <w:r w:rsidR="0062089E">
        <w:rPr>
          <w:rFonts w:cs="Calibri"/>
          <w:lang w:eastAsia="ar-SA"/>
        </w:rPr>
        <w:t>S</w:t>
      </w:r>
      <w:r w:rsidRPr="005449FA">
        <w:rPr>
          <w:rFonts w:cs="Calibri"/>
          <w:lang w:eastAsia="ar-SA"/>
        </w:rPr>
        <w:t>tandards, as well as implement and oversee program-wide policies and procedures. All program sta</w:t>
      </w:r>
      <w:r w:rsidR="0062089E">
        <w:rPr>
          <w:rFonts w:cs="Calibri"/>
          <w:lang w:eastAsia="ar-SA"/>
        </w:rPr>
        <w:t>ff should be familiar with the S</w:t>
      </w:r>
      <w:r w:rsidRPr="005449FA">
        <w:rPr>
          <w:rFonts w:cs="Calibri"/>
          <w:lang w:eastAsia="ar-SA"/>
        </w:rPr>
        <w:t>tandards and the steps required for compliance.  Staff training and changes to procedures should be structured to maintain compliance and to seek resolution to any concerns. Observations of staff using the Classroom Observation tool should be conducted regularly.</w:t>
      </w:r>
      <w:r w:rsidR="000F10A9" w:rsidRPr="005449FA">
        <w:rPr>
          <w:rFonts w:cs="Calibri"/>
          <w:lang w:eastAsia="ar-SA"/>
        </w:rPr>
        <w:t xml:space="preserve">  </w:t>
      </w:r>
      <w:r w:rsidRPr="0062089E">
        <w:rPr>
          <w:rFonts w:cs="Calibri"/>
          <w:b/>
          <w:lang w:eastAsia="ar-SA"/>
        </w:rPr>
        <w:t>After review of the</w:t>
      </w:r>
      <w:r w:rsidR="00886B87" w:rsidRPr="0062089E">
        <w:rPr>
          <w:rFonts w:cs="Calibri"/>
          <w:b/>
          <w:lang w:eastAsia="ar-SA"/>
        </w:rPr>
        <w:t xml:space="preserve"> director change</w:t>
      </w:r>
      <w:r w:rsidRPr="0062089E">
        <w:rPr>
          <w:rFonts w:cs="Calibri"/>
          <w:b/>
          <w:lang w:eastAsia="ar-SA"/>
        </w:rPr>
        <w:t xml:space="preserve"> documentation, all directors are required to attend </w:t>
      </w:r>
      <w:r w:rsidR="00886B87" w:rsidRPr="0062089E">
        <w:rPr>
          <w:rFonts w:cs="Calibri"/>
          <w:b/>
          <w:lang w:eastAsia="ar-SA"/>
        </w:rPr>
        <w:t xml:space="preserve">the </w:t>
      </w:r>
      <w:r w:rsidRPr="0062089E">
        <w:rPr>
          <w:rFonts w:cs="Calibri"/>
          <w:b/>
          <w:lang w:eastAsia="ar-SA"/>
        </w:rPr>
        <w:t xml:space="preserve">National Accreditation Commission </w:t>
      </w:r>
      <w:r w:rsidR="00886B87" w:rsidRPr="0062089E">
        <w:rPr>
          <w:rFonts w:cs="Calibri"/>
          <w:b/>
          <w:lang w:eastAsia="ar-SA"/>
        </w:rPr>
        <w:t xml:space="preserve">New Director webinar </w:t>
      </w:r>
      <w:r w:rsidRPr="0062089E">
        <w:rPr>
          <w:rFonts w:cs="Calibri"/>
          <w:b/>
          <w:lang w:eastAsia="ar-SA"/>
        </w:rPr>
        <w:t>that focus</w:t>
      </w:r>
      <w:r w:rsidR="00886B87" w:rsidRPr="0062089E">
        <w:rPr>
          <w:rFonts w:cs="Calibri"/>
          <w:b/>
          <w:lang w:eastAsia="ar-SA"/>
        </w:rPr>
        <w:t>es</w:t>
      </w:r>
      <w:r w:rsidRPr="0062089E">
        <w:rPr>
          <w:rFonts w:cs="Calibri"/>
          <w:b/>
          <w:lang w:eastAsia="ar-SA"/>
        </w:rPr>
        <w:t xml:space="preserve"> on the Accreditation Process. A letter will be </w:t>
      </w:r>
      <w:r w:rsidR="002E60A3" w:rsidRPr="0062089E">
        <w:rPr>
          <w:rFonts w:cs="Calibri"/>
          <w:b/>
          <w:lang w:eastAsia="ar-SA"/>
        </w:rPr>
        <w:t>e-</w:t>
      </w:r>
      <w:r w:rsidRPr="0062089E">
        <w:rPr>
          <w:rFonts w:cs="Calibri"/>
          <w:b/>
          <w:lang w:eastAsia="ar-SA"/>
        </w:rPr>
        <w:t>mailed to the program</w:t>
      </w:r>
      <w:r w:rsidR="00886B87" w:rsidRPr="0062089E">
        <w:rPr>
          <w:rFonts w:cs="Calibri"/>
          <w:b/>
          <w:lang w:eastAsia="ar-SA"/>
        </w:rPr>
        <w:t xml:space="preserve"> detailing the attendance timeline </w:t>
      </w:r>
      <w:r w:rsidRPr="0062089E">
        <w:rPr>
          <w:rFonts w:cs="Calibri"/>
          <w:b/>
          <w:lang w:eastAsia="ar-SA"/>
        </w:rPr>
        <w:t xml:space="preserve">and the process for enrolling.  </w:t>
      </w:r>
    </w:p>
    <w:sectPr w:rsidR="00282513" w:rsidRPr="0062089E" w:rsidSect="000F10A9">
      <w:pgSz w:w="12240" w:h="15840" w:code="1"/>
      <w:pgMar w:top="720" w:right="1080" w:bottom="864" w:left="1080" w:header="432"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41"/>
    <w:rsid w:val="000051C2"/>
    <w:rsid w:val="000063F4"/>
    <w:rsid w:val="00011673"/>
    <w:rsid w:val="00011B59"/>
    <w:rsid w:val="00014352"/>
    <w:rsid w:val="00014AD3"/>
    <w:rsid w:val="000204E3"/>
    <w:rsid w:val="00023DDC"/>
    <w:rsid w:val="000310DE"/>
    <w:rsid w:val="00031A4E"/>
    <w:rsid w:val="00034EA1"/>
    <w:rsid w:val="000351E5"/>
    <w:rsid w:val="000353A9"/>
    <w:rsid w:val="00037FF3"/>
    <w:rsid w:val="0005164C"/>
    <w:rsid w:val="000518AD"/>
    <w:rsid w:val="000564FB"/>
    <w:rsid w:val="000630AA"/>
    <w:rsid w:val="00070540"/>
    <w:rsid w:val="00070E4F"/>
    <w:rsid w:val="00074B48"/>
    <w:rsid w:val="00081AE6"/>
    <w:rsid w:val="00082AE8"/>
    <w:rsid w:val="0008538E"/>
    <w:rsid w:val="00090C72"/>
    <w:rsid w:val="00097F29"/>
    <w:rsid w:val="000A0FF7"/>
    <w:rsid w:val="000A1342"/>
    <w:rsid w:val="000A2B0D"/>
    <w:rsid w:val="000A3B17"/>
    <w:rsid w:val="000A643C"/>
    <w:rsid w:val="000B1E8D"/>
    <w:rsid w:val="000B7398"/>
    <w:rsid w:val="000D0FE1"/>
    <w:rsid w:val="000D2BC9"/>
    <w:rsid w:val="000D2D0A"/>
    <w:rsid w:val="000D4110"/>
    <w:rsid w:val="000D7A54"/>
    <w:rsid w:val="000E3F66"/>
    <w:rsid w:val="000F10A9"/>
    <w:rsid w:val="000F148E"/>
    <w:rsid w:val="000F2795"/>
    <w:rsid w:val="000F35E6"/>
    <w:rsid w:val="000F3DEE"/>
    <w:rsid w:val="001031BE"/>
    <w:rsid w:val="001031C1"/>
    <w:rsid w:val="00104A4C"/>
    <w:rsid w:val="00105600"/>
    <w:rsid w:val="00107D7F"/>
    <w:rsid w:val="001123BA"/>
    <w:rsid w:val="001167FA"/>
    <w:rsid w:val="00120850"/>
    <w:rsid w:val="001233B0"/>
    <w:rsid w:val="001258A2"/>
    <w:rsid w:val="00133463"/>
    <w:rsid w:val="00134E06"/>
    <w:rsid w:val="00136041"/>
    <w:rsid w:val="001446AB"/>
    <w:rsid w:val="001467CD"/>
    <w:rsid w:val="00155493"/>
    <w:rsid w:val="00163983"/>
    <w:rsid w:val="00187C08"/>
    <w:rsid w:val="00193281"/>
    <w:rsid w:val="00194D6C"/>
    <w:rsid w:val="0019726A"/>
    <w:rsid w:val="001A1648"/>
    <w:rsid w:val="001B002E"/>
    <w:rsid w:val="001B0261"/>
    <w:rsid w:val="001B2F36"/>
    <w:rsid w:val="001B412E"/>
    <w:rsid w:val="001D2B97"/>
    <w:rsid w:val="001D5736"/>
    <w:rsid w:val="001D5EC9"/>
    <w:rsid w:val="001D6558"/>
    <w:rsid w:val="001E15C2"/>
    <w:rsid w:val="001E6067"/>
    <w:rsid w:val="001E7DC9"/>
    <w:rsid w:val="001F4F3E"/>
    <w:rsid w:val="001F6CA7"/>
    <w:rsid w:val="00207813"/>
    <w:rsid w:val="0021074D"/>
    <w:rsid w:val="0021560A"/>
    <w:rsid w:val="00221EFB"/>
    <w:rsid w:val="00227753"/>
    <w:rsid w:val="002313B7"/>
    <w:rsid w:val="002316CF"/>
    <w:rsid w:val="00233D9F"/>
    <w:rsid w:val="002348BC"/>
    <w:rsid w:val="002364E0"/>
    <w:rsid w:val="002439C2"/>
    <w:rsid w:val="002459B8"/>
    <w:rsid w:val="002533D1"/>
    <w:rsid w:val="00253888"/>
    <w:rsid w:val="00255EF9"/>
    <w:rsid w:val="002627F3"/>
    <w:rsid w:val="00263017"/>
    <w:rsid w:val="00263957"/>
    <w:rsid w:val="00274625"/>
    <w:rsid w:val="00274AAC"/>
    <w:rsid w:val="002774FD"/>
    <w:rsid w:val="00282513"/>
    <w:rsid w:val="00284386"/>
    <w:rsid w:val="0029261A"/>
    <w:rsid w:val="002A35D8"/>
    <w:rsid w:val="002B035A"/>
    <w:rsid w:val="002B0E33"/>
    <w:rsid w:val="002B59B7"/>
    <w:rsid w:val="002B689B"/>
    <w:rsid w:val="002B6D3B"/>
    <w:rsid w:val="002C1423"/>
    <w:rsid w:val="002C207E"/>
    <w:rsid w:val="002C40CC"/>
    <w:rsid w:val="002C7234"/>
    <w:rsid w:val="002D2AD5"/>
    <w:rsid w:val="002D3B49"/>
    <w:rsid w:val="002E4D05"/>
    <w:rsid w:val="002E512F"/>
    <w:rsid w:val="002E60A3"/>
    <w:rsid w:val="002F1E27"/>
    <w:rsid w:val="00302035"/>
    <w:rsid w:val="00303823"/>
    <w:rsid w:val="0030737C"/>
    <w:rsid w:val="00307CAE"/>
    <w:rsid w:val="0032130C"/>
    <w:rsid w:val="00322EE1"/>
    <w:rsid w:val="00324A70"/>
    <w:rsid w:val="00331FF5"/>
    <w:rsid w:val="003320D4"/>
    <w:rsid w:val="00332C6F"/>
    <w:rsid w:val="003364EE"/>
    <w:rsid w:val="00337726"/>
    <w:rsid w:val="00337C82"/>
    <w:rsid w:val="00341AE2"/>
    <w:rsid w:val="003425E5"/>
    <w:rsid w:val="00344F34"/>
    <w:rsid w:val="003532CE"/>
    <w:rsid w:val="00356D2B"/>
    <w:rsid w:val="003625E6"/>
    <w:rsid w:val="003706F7"/>
    <w:rsid w:val="0037217F"/>
    <w:rsid w:val="00374DDA"/>
    <w:rsid w:val="00377B7B"/>
    <w:rsid w:val="00377E62"/>
    <w:rsid w:val="003A29A1"/>
    <w:rsid w:val="003A6701"/>
    <w:rsid w:val="003B2159"/>
    <w:rsid w:val="003B5F37"/>
    <w:rsid w:val="003C6549"/>
    <w:rsid w:val="003D0FD2"/>
    <w:rsid w:val="003D1137"/>
    <w:rsid w:val="003D7CAE"/>
    <w:rsid w:val="003E1D05"/>
    <w:rsid w:val="003E2666"/>
    <w:rsid w:val="003E5FAD"/>
    <w:rsid w:val="003E643E"/>
    <w:rsid w:val="003F2BFA"/>
    <w:rsid w:val="003F3756"/>
    <w:rsid w:val="003F7BE4"/>
    <w:rsid w:val="00403D6A"/>
    <w:rsid w:val="00404495"/>
    <w:rsid w:val="00420B3A"/>
    <w:rsid w:val="00421863"/>
    <w:rsid w:val="004232FB"/>
    <w:rsid w:val="004276AE"/>
    <w:rsid w:val="00431B35"/>
    <w:rsid w:val="00433E6A"/>
    <w:rsid w:val="00454D02"/>
    <w:rsid w:val="00455D93"/>
    <w:rsid w:val="0045639A"/>
    <w:rsid w:val="004613B0"/>
    <w:rsid w:val="00471014"/>
    <w:rsid w:val="00472034"/>
    <w:rsid w:val="004722CA"/>
    <w:rsid w:val="00473DEA"/>
    <w:rsid w:val="00476024"/>
    <w:rsid w:val="004762C8"/>
    <w:rsid w:val="004844AB"/>
    <w:rsid w:val="004948E4"/>
    <w:rsid w:val="00496C9D"/>
    <w:rsid w:val="0049780F"/>
    <w:rsid w:val="004A31FE"/>
    <w:rsid w:val="004A4EC7"/>
    <w:rsid w:val="004A65EA"/>
    <w:rsid w:val="004C2AEE"/>
    <w:rsid w:val="004C5B57"/>
    <w:rsid w:val="004C5F48"/>
    <w:rsid w:val="004C749D"/>
    <w:rsid w:val="004D0FE4"/>
    <w:rsid w:val="004D1616"/>
    <w:rsid w:val="004E170A"/>
    <w:rsid w:val="004E637C"/>
    <w:rsid w:val="004F2C9A"/>
    <w:rsid w:val="004F6072"/>
    <w:rsid w:val="004F62B6"/>
    <w:rsid w:val="004F78A9"/>
    <w:rsid w:val="00500895"/>
    <w:rsid w:val="00500B7D"/>
    <w:rsid w:val="005018AD"/>
    <w:rsid w:val="00502BB0"/>
    <w:rsid w:val="0050350C"/>
    <w:rsid w:val="00505881"/>
    <w:rsid w:val="00511A4C"/>
    <w:rsid w:val="00514BB3"/>
    <w:rsid w:val="0052180F"/>
    <w:rsid w:val="00522C74"/>
    <w:rsid w:val="005245EA"/>
    <w:rsid w:val="005274BB"/>
    <w:rsid w:val="005312CC"/>
    <w:rsid w:val="00542946"/>
    <w:rsid w:val="00543CB9"/>
    <w:rsid w:val="00544419"/>
    <w:rsid w:val="005449FA"/>
    <w:rsid w:val="0054687B"/>
    <w:rsid w:val="00547EBB"/>
    <w:rsid w:val="005528E2"/>
    <w:rsid w:val="00554D0E"/>
    <w:rsid w:val="0056072F"/>
    <w:rsid w:val="00563995"/>
    <w:rsid w:val="00563D02"/>
    <w:rsid w:val="00565D7F"/>
    <w:rsid w:val="005746C4"/>
    <w:rsid w:val="00576952"/>
    <w:rsid w:val="00586569"/>
    <w:rsid w:val="005901B4"/>
    <w:rsid w:val="005964E7"/>
    <w:rsid w:val="00596FDD"/>
    <w:rsid w:val="005A7049"/>
    <w:rsid w:val="005B08F8"/>
    <w:rsid w:val="005B4D8D"/>
    <w:rsid w:val="005B582E"/>
    <w:rsid w:val="005B731F"/>
    <w:rsid w:val="005D1691"/>
    <w:rsid w:val="005D49C3"/>
    <w:rsid w:val="005E202B"/>
    <w:rsid w:val="005F75F1"/>
    <w:rsid w:val="00607C28"/>
    <w:rsid w:val="00614BB0"/>
    <w:rsid w:val="006205AB"/>
    <w:rsid w:val="0062089E"/>
    <w:rsid w:val="00621106"/>
    <w:rsid w:val="006233C9"/>
    <w:rsid w:val="00633344"/>
    <w:rsid w:val="00634D65"/>
    <w:rsid w:val="00635063"/>
    <w:rsid w:val="006424D2"/>
    <w:rsid w:val="006431D9"/>
    <w:rsid w:val="00647E78"/>
    <w:rsid w:val="00656767"/>
    <w:rsid w:val="006577A0"/>
    <w:rsid w:val="00657E1F"/>
    <w:rsid w:val="00660A4F"/>
    <w:rsid w:val="00662DB4"/>
    <w:rsid w:val="006654C8"/>
    <w:rsid w:val="00666F6C"/>
    <w:rsid w:val="00672A8E"/>
    <w:rsid w:val="00675BCC"/>
    <w:rsid w:val="006765EC"/>
    <w:rsid w:val="00676FC2"/>
    <w:rsid w:val="00677414"/>
    <w:rsid w:val="00680825"/>
    <w:rsid w:val="00680A81"/>
    <w:rsid w:val="00691F03"/>
    <w:rsid w:val="00692061"/>
    <w:rsid w:val="006931B0"/>
    <w:rsid w:val="006955AA"/>
    <w:rsid w:val="006A30DA"/>
    <w:rsid w:val="006A3D0F"/>
    <w:rsid w:val="006A7418"/>
    <w:rsid w:val="006B129F"/>
    <w:rsid w:val="006B1E6B"/>
    <w:rsid w:val="006B5733"/>
    <w:rsid w:val="006B5EEA"/>
    <w:rsid w:val="006B7C43"/>
    <w:rsid w:val="006C0C19"/>
    <w:rsid w:val="006C44C9"/>
    <w:rsid w:val="006C6BA3"/>
    <w:rsid w:val="006D07D4"/>
    <w:rsid w:val="006D33BA"/>
    <w:rsid w:val="006D53B5"/>
    <w:rsid w:val="006E0185"/>
    <w:rsid w:val="006E34A2"/>
    <w:rsid w:val="006E4480"/>
    <w:rsid w:val="006F1D42"/>
    <w:rsid w:val="006F3156"/>
    <w:rsid w:val="006F6C6F"/>
    <w:rsid w:val="006F7BC3"/>
    <w:rsid w:val="007004D5"/>
    <w:rsid w:val="00705F98"/>
    <w:rsid w:val="007079F7"/>
    <w:rsid w:val="00710E28"/>
    <w:rsid w:val="007142CE"/>
    <w:rsid w:val="007166E5"/>
    <w:rsid w:val="007209F8"/>
    <w:rsid w:val="007210A2"/>
    <w:rsid w:val="00721252"/>
    <w:rsid w:val="00726173"/>
    <w:rsid w:val="00727AF1"/>
    <w:rsid w:val="007338CA"/>
    <w:rsid w:val="00734F9A"/>
    <w:rsid w:val="00736554"/>
    <w:rsid w:val="007368C6"/>
    <w:rsid w:val="0074237D"/>
    <w:rsid w:val="00746762"/>
    <w:rsid w:val="00747633"/>
    <w:rsid w:val="007532C4"/>
    <w:rsid w:val="00765374"/>
    <w:rsid w:val="007745B9"/>
    <w:rsid w:val="0077572E"/>
    <w:rsid w:val="00776CBC"/>
    <w:rsid w:val="00780544"/>
    <w:rsid w:val="007831AC"/>
    <w:rsid w:val="00784415"/>
    <w:rsid w:val="007A5BE9"/>
    <w:rsid w:val="007A789D"/>
    <w:rsid w:val="007B079A"/>
    <w:rsid w:val="007B1EE7"/>
    <w:rsid w:val="007B1FF0"/>
    <w:rsid w:val="007B4B01"/>
    <w:rsid w:val="007B63BD"/>
    <w:rsid w:val="007B65C0"/>
    <w:rsid w:val="007C11ED"/>
    <w:rsid w:val="007C1F53"/>
    <w:rsid w:val="007C5F15"/>
    <w:rsid w:val="007C6E79"/>
    <w:rsid w:val="007D0182"/>
    <w:rsid w:val="007D27D7"/>
    <w:rsid w:val="007D31EC"/>
    <w:rsid w:val="007D6E87"/>
    <w:rsid w:val="007E0AEC"/>
    <w:rsid w:val="007E398C"/>
    <w:rsid w:val="007F03CF"/>
    <w:rsid w:val="007F2EE8"/>
    <w:rsid w:val="007F331F"/>
    <w:rsid w:val="00804FFD"/>
    <w:rsid w:val="00805163"/>
    <w:rsid w:val="0081378F"/>
    <w:rsid w:val="008316AC"/>
    <w:rsid w:val="008317D4"/>
    <w:rsid w:val="00831A63"/>
    <w:rsid w:val="00836713"/>
    <w:rsid w:val="00837B67"/>
    <w:rsid w:val="008452EE"/>
    <w:rsid w:val="00847602"/>
    <w:rsid w:val="00850E44"/>
    <w:rsid w:val="00853960"/>
    <w:rsid w:val="008542F6"/>
    <w:rsid w:val="008636F7"/>
    <w:rsid w:val="00870BAA"/>
    <w:rsid w:val="0087785E"/>
    <w:rsid w:val="00881AF2"/>
    <w:rsid w:val="00884070"/>
    <w:rsid w:val="00886B87"/>
    <w:rsid w:val="00887253"/>
    <w:rsid w:val="00887BC3"/>
    <w:rsid w:val="008A056A"/>
    <w:rsid w:val="008A4CF0"/>
    <w:rsid w:val="008B2E3C"/>
    <w:rsid w:val="008B7B42"/>
    <w:rsid w:val="008C03B5"/>
    <w:rsid w:val="008C0742"/>
    <w:rsid w:val="008C129B"/>
    <w:rsid w:val="008D1D7F"/>
    <w:rsid w:val="008D387A"/>
    <w:rsid w:val="008D5747"/>
    <w:rsid w:val="008D7BCB"/>
    <w:rsid w:val="008E0506"/>
    <w:rsid w:val="008E495E"/>
    <w:rsid w:val="00902536"/>
    <w:rsid w:val="00905EEA"/>
    <w:rsid w:val="0091109E"/>
    <w:rsid w:val="00927499"/>
    <w:rsid w:val="009275CD"/>
    <w:rsid w:val="009313A8"/>
    <w:rsid w:val="00947306"/>
    <w:rsid w:val="009550F0"/>
    <w:rsid w:val="00957F70"/>
    <w:rsid w:val="009615CD"/>
    <w:rsid w:val="009624BD"/>
    <w:rsid w:val="009654EB"/>
    <w:rsid w:val="00973DE1"/>
    <w:rsid w:val="00977F4F"/>
    <w:rsid w:val="00983654"/>
    <w:rsid w:val="009848CA"/>
    <w:rsid w:val="00992F6E"/>
    <w:rsid w:val="009931CD"/>
    <w:rsid w:val="009B133B"/>
    <w:rsid w:val="009C0AA7"/>
    <w:rsid w:val="009C3BFD"/>
    <w:rsid w:val="009D3AFF"/>
    <w:rsid w:val="009D5743"/>
    <w:rsid w:val="009D7887"/>
    <w:rsid w:val="009E0179"/>
    <w:rsid w:val="009E0190"/>
    <w:rsid w:val="009F0906"/>
    <w:rsid w:val="00A00EA2"/>
    <w:rsid w:val="00A010DD"/>
    <w:rsid w:val="00A05B0F"/>
    <w:rsid w:val="00A06728"/>
    <w:rsid w:val="00A10334"/>
    <w:rsid w:val="00A13FA1"/>
    <w:rsid w:val="00A20665"/>
    <w:rsid w:val="00A21875"/>
    <w:rsid w:val="00A33004"/>
    <w:rsid w:val="00A44A02"/>
    <w:rsid w:val="00A44FAE"/>
    <w:rsid w:val="00A54671"/>
    <w:rsid w:val="00A56442"/>
    <w:rsid w:val="00A6156C"/>
    <w:rsid w:val="00A64953"/>
    <w:rsid w:val="00A64A23"/>
    <w:rsid w:val="00A71D7A"/>
    <w:rsid w:val="00A813FB"/>
    <w:rsid w:val="00A81803"/>
    <w:rsid w:val="00A86D57"/>
    <w:rsid w:val="00A90C43"/>
    <w:rsid w:val="00A91BEA"/>
    <w:rsid w:val="00A93DB6"/>
    <w:rsid w:val="00AA522C"/>
    <w:rsid w:val="00AB0F8B"/>
    <w:rsid w:val="00AB6B73"/>
    <w:rsid w:val="00AB79DF"/>
    <w:rsid w:val="00AC1DE6"/>
    <w:rsid w:val="00AC34BD"/>
    <w:rsid w:val="00AC3ADD"/>
    <w:rsid w:val="00AC663D"/>
    <w:rsid w:val="00AD2A74"/>
    <w:rsid w:val="00AE24EF"/>
    <w:rsid w:val="00AE313A"/>
    <w:rsid w:val="00AF1C9F"/>
    <w:rsid w:val="00AF35DB"/>
    <w:rsid w:val="00AF4FC1"/>
    <w:rsid w:val="00AF65D4"/>
    <w:rsid w:val="00B01123"/>
    <w:rsid w:val="00B027BD"/>
    <w:rsid w:val="00B03E94"/>
    <w:rsid w:val="00B047B1"/>
    <w:rsid w:val="00B07FB3"/>
    <w:rsid w:val="00B104CF"/>
    <w:rsid w:val="00B10E51"/>
    <w:rsid w:val="00B1155A"/>
    <w:rsid w:val="00B17273"/>
    <w:rsid w:val="00B25B7D"/>
    <w:rsid w:val="00B31635"/>
    <w:rsid w:val="00B31DC4"/>
    <w:rsid w:val="00B32CDA"/>
    <w:rsid w:val="00B33C82"/>
    <w:rsid w:val="00B36097"/>
    <w:rsid w:val="00B3616F"/>
    <w:rsid w:val="00B36F51"/>
    <w:rsid w:val="00B3718E"/>
    <w:rsid w:val="00B51DC4"/>
    <w:rsid w:val="00B55D77"/>
    <w:rsid w:val="00B66307"/>
    <w:rsid w:val="00B71E8B"/>
    <w:rsid w:val="00B730A3"/>
    <w:rsid w:val="00B82DE2"/>
    <w:rsid w:val="00B92341"/>
    <w:rsid w:val="00B92F28"/>
    <w:rsid w:val="00B97DB4"/>
    <w:rsid w:val="00BB10CA"/>
    <w:rsid w:val="00BB2A7B"/>
    <w:rsid w:val="00BB60CD"/>
    <w:rsid w:val="00BD05BD"/>
    <w:rsid w:val="00BD1419"/>
    <w:rsid w:val="00BD5308"/>
    <w:rsid w:val="00BD766E"/>
    <w:rsid w:val="00BD7E7B"/>
    <w:rsid w:val="00BE017D"/>
    <w:rsid w:val="00BE0217"/>
    <w:rsid w:val="00BE0429"/>
    <w:rsid w:val="00BE18B7"/>
    <w:rsid w:val="00BE59C9"/>
    <w:rsid w:val="00BE5D15"/>
    <w:rsid w:val="00BE7333"/>
    <w:rsid w:val="00BF493B"/>
    <w:rsid w:val="00C0045D"/>
    <w:rsid w:val="00C00A12"/>
    <w:rsid w:val="00C0285C"/>
    <w:rsid w:val="00C10977"/>
    <w:rsid w:val="00C140F2"/>
    <w:rsid w:val="00C149C2"/>
    <w:rsid w:val="00C15103"/>
    <w:rsid w:val="00C30698"/>
    <w:rsid w:val="00C344DC"/>
    <w:rsid w:val="00C36244"/>
    <w:rsid w:val="00C36D25"/>
    <w:rsid w:val="00C46B00"/>
    <w:rsid w:val="00C4703C"/>
    <w:rsid w:val="00C50D5F"/>
    <w:rsid w:val="00C547AD"/>
    <w:rsid w:val="00C61811"/>
    <w:rsid w:val="00C62B6A"/>
    <w:rsid w:val="00C66A12"/>
    <w:rsid w:val="00C70759"/>
    <w:rsid w:val="00C70BF7"/>
    <w:rsid w:val="00C72BE7"/>
    <w:rsid w:val="00C765D8"/>
    <w:rsid w:val="00C768FB"/>
    <w:rsid w:val="00C76F6A"/>
    <w:rsid w:val="00C77326"/>
    <w:rsid w:val="00C83878"/>
    <w:rsid w:val="00C83891"/>
    <w:rsid w:val="00C9345F"/>
    <w:rsid w:val="00C9624C"/>
    <w:rsid w:val="00CA017E"/>
    <w:rsid w:val="00CA1B90"/>
    <w:rsid w:val="00CA64BB"/>
    <w:rsid w:val="00CB54D2"/>
    <w:rsid w:val="00CB78E1"/>
    <w:rsid w:val="00CC3465"/>
    <w:rsid w:val="00CC4942"/>
    <w:rsid w:val="00CC688D"/>
    <w:rsid w:val="00CD21F1"/>
    <w:rsid w:val="00CE25B0"/>
    <w:rsid w:val="00CE4EDE"/>
    <w:rsid w:val="00CE5D53"/>
    <w:rsid w:val="00CF318D"/>
    <w:rsid w:val="00CF3B22"/>
    <w:rsid w:val="00CF4CEC"/>
    <w:rsid w:val="00CF4D20"/>
    <w:rsid w:val="00D014C3"/>
    <w:rsid w:val="00D13437"/>
    <w:rsid w:val="00D22A79"/>
    <w:rsid w:val="00D300A4"/>
    <w:rsid w:val="00D31C2B"/>
    <w:rsid w:val="00D32D3D"/>
    <w:rsid w:val="00D3481C"/>
    <w:rsid w:val="00D352CB"/>
    <w:rsid w:val="00D354C7"/>
    <w:rsid w:val="00D46DA5"/>
    <w:rsid w:val="00D5184D"/>
    <w:rsid w:val="00D51CE8"/>
    <w:rsid w:val="00D56A4A"/>
    <w:rsid w:val="00D61110"/>
    <w:rsid w:val="00D621F9"/>
    <w:rsid w:val="00D62CAF"/>
    <w:rsid w:val="00D66914"/>
    <w:rsid w:val="00D71552"/>
    <w:rsid w:val="00D85FE5"/>
    <w:rsid w:val="00D867F6"/>
    <w:rsid w:val="00D87AF0"/>
    <w:rsid w:val="00D97388"/>
    <w:rsid w:val="00DA197D"/>
    <w:rsid w:val="00DA1A1D"/>
    <w:rsid w:val="00DA2678"/>
    <w:rsid w:val="00DA521A"/>
    <w:rsid w:val="00DA5593"/>
    <w:rsid w:val="00DA6560"/>
    <w:rsid w:val="00DB2FF7"/>
    <w:rsid w:val="00DB365D"/>
    <w:rsid w:val="00DB3FD4"/>
    <w:rsid w:val="00DB5482"/>
    <w:rsid w:val="00DB720F"/>
    <w:rsid w:val="00DC1A76"/>
    <w:rsid w:val="00DC5FF9"/>
    <w:rsid w:val="00DC684C"/>
    <w:rsid w:val="00DD0B77"/>
    <w:rsid w:val="00DD337F"/>
    <w:rsid w:val="00DD5246"/>
    <w:rsid w:val="00DD64C7"/>
    <w:rsid w:val="00DE076F"/>
    <w:rsid w:val="00DE178A"/>
    <w:rsid w:val="00DE4F91"/>
    <w:rsid w:val="00DF09F2"/>
    <w:rsid w:val="00DF5CF4"/>
    <w:rsid w:val="00E020DC"/>
    <w:rsid w:val="00E05854"/>
    <w:rsid w:val="00E07E6B"/>
    <w:rsid w:val="00E118AD"/>
    <w:rsid w:val="00E13595"/>
    <w:rsid w:val="00E175B0"/>
    <w:rsid w:val="00E22015"/>
    <w:rsid w:val="00E22F00"/>
    <w:rsid w:val="00E27153"/>
    <w:rsid w:val="00E30ADD"/>
    <w:rsid w:val="00E37B89"/>
    <w:rsid w:val="00E427B2"/>
    <w:rsid w:val="00E42888"/>
    <w:rsid w:val="00E44918"/>
    <w:rsid w:val="00E54F4B"/>
    <w:rsid w:val="00E604C3"/>
    <w:rsid w:val="00E6056D"/>
    <w:rsid w:val="00E65243"/>
    <w:rsid w:val="00E6554C"/>
    <w:rsid w:val="00E811C4"/>
    <w:rsid w:val="00E84C12"/>
    <w:rsid w:val="00EA1D73"/>
    <w:rsid w:val="00EA2189"/>
    <w:rsid w:val="00EA4581"/>
    <w:rsid w:val="00EA54A2"/>
    <w:rsid w:val="00EA74E7"/>
    <w:rsid w:val="00EB1C98"/>
    <w:rsid w:val="00EB6D24"/>
    <w:rsid w:val="00EC2407"/>
    <w:rsid w:val="00ED3F84"/>
    <w:rsid w:val="00ED4856"/>
    <w:rsid w:val="00ED5824"/>
    <w:rsid w:val="00EE1EDE"/>
    <w:rsid w:val="00EE3EF5"/>
    <w:rsid w:val="00EE477C"/>
    <w:rsid w:val="00EE4D4E"/>
    <w:rsid w:val="00EE57C3"/>
    <w:rsid w:val="00EE6BDD"/>
    <w:rsid w:val="00EF4C8B"/>
    <w:rsid w:val="00EF6625"/>
    <w:rsid w:val="00F01759"/>
    <w:rsid w:val="00F04B56"/>
    <w:rsid w:val="00F06910"/>
    <w:rsid w:val="00F14B10"/>
    <w:rsid w:val="00F15ADC"/>
    <w:rsid w:val="00F225B9"/>
    <w:rsid w:val="00F228AF"/>
    <w:rsid w:val="00F23018"/>
    <w:rsid w:val="00F264DA"/>
    <w:rsid w:val="00F27256"/>
    <w:rsid w:val="00F317C5"/>
    <w:rsid w:val="00F32558"/>
    <w:rsid w:val="00F336A3"/>
    <w:rsid w:val="00F40146"/>
    <w:rsid w:val="00F45C34"/>
    <w:rsid w:val="00F54B95"/>
    <w:rsid w:val="00F55DE5"/>
    <w:rsid w:val="00F575C6"/>
    <w:rsid w:val="00F6199E"/>
    <w:rsid w:val="00F6760D"/>
    <w:rsid w:val="00F71E47"/>
    <w:rsid w:val="00F81E9A"/>
    <w:rsid w:val="00F84439"/>
    <w:rsid w:val="00F90430"/>
    <w:rsid w:val="00FA2658"/>
    <w:rsid w:val="00FA3527"/>
    <w:rsid w:val="00FA3D6F"/>
    <w:rsid w:val="00FB609A"/>
    <w:rsid w:val="00FC09C1"/>
    <w:rsid w:val="00FC4A28"/>
    <w:rsid w:val="00FD1A31"/>
    <w:rsid w:val="00FE0068"/>
    <w:rsid w:val="00FE197D"/>
    <w:rsid w:val="00FE1B5A"/>
    <w:rsid w:val="00FE3913"/>
    <w:rsid w:val="00FE3B49"/>
    <w:rsid w:val="00FE63EE"/>
    <w:rsid w:val="00FF0AFF"/>
    <w:rsid w:val="00FF281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5782"/>
  <w15:docId w15:val="{0F7FF052-FBE6-4098-A8C9-A9E35B47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41"/>
    <w:rPr>
      <w:rFonts w:ascii="Tahoma" w:hAnsi="Tahoma" w:cs="Tahoma"/>
      <w:sz w:val="16"/>
      <w:szCs w:val="16"/>
    </w:rPr>
  </w:style>
  <w:style w:type="table" w:styleId="TableGrid">
    <w:name w:val="Table Grid"/>
    <w:basedOn w:val="TableNormal"/>
    <w:uiPriority w:val="59"/>
    <w:rsid w:val="0013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251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A3"/>
    <w:pPr>
      <w:spacing w:after="0" w:line="240" w:lineRule="auto"/>
    </w:pPr>
  </w:style>
  <w:style w:type="character" w:styleId="Hyperlink">
    <w:name w:val="Hyperlink"/>
    <w:basedOn w:val="DefaultParagraphFont"/>
    <w:uiPriority w:val="99"/>
    <w:unhideWhenUsed/>
    <w:rsid w:val="00620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ylearningleade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bmissions@earlylearningleade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A728-7BE7-40AD-833A-588BF97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Landsman</dc:creator>
  <cp:lastModifiedBy>Kim Pham</cp:lastModifiedBy>
  <cp:revision>2</cp:revision>
  <cp:lastPrinted>2016-11-21T22:40:00Z</cp:lastPrinted>
  <dcterms:created xsi:type="dcterms:W3CDTF">2023-11-08T21:27:00Z</dcterms:created>
  <dcterms:modified xsi:type="dcterms:W3CDTF">2023-11-08T21:27:00Z</dcterms:modified>
</cp:coreProperties>
</file>